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13" w:rsidRDefault="00B67F13" w:rsidP="00B67F13">
      <w:pPr>
        <w:spacing w:line="264" w:lineRule="auto"/>
        <w:jc w:val="center"/>
      </w:pPr>
      <w:bookmarkStart w:id="0" w:name="_Hlk48236863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-523713</wp:posOffset>
            </wp:positionV>
            <wp:extent cx="5943600" cy="965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P logo letterhead color Pebble G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F13" w:rsidRDefault="00B67F13" w:rsidP="00B67F13">
      <w:pPr>
        <w:spacing w:line="264" w:lineRule="auto"/>
      </w:pPr>
    </w:p>
    <w:p w:rsidR="00F77D16" w:rsidRDefault="00F77D16" w:rsidP="00B67F13">
      <w:pPr>
        <w:spacing w:line="264" w:lineRule="auto"/>
      </w:pPr>
    </w:p>
    <w:p w:rsidR="00B67F13" w:rsidRDefault="00192535" w:rsidP="00B67F13">
      <w:pPr>
        <w:spacing w:line="264" w:lineRule="auto"/>
      </w:pPr>
      <w:r>
        <w:t>6/1/</w:t>
      </w:r>
      <w:r w:rsidR="00B67F13">
        <w:t>2017</w:t>
      </w:r>
    </w:p>
    <w:p w:rsidR="00B67F13" w:rsidRPr="009A122D" w:rsidRDefault="00B67F13" w:rsidP="00B67F13">
      <w:pPr>
        <w:spacing w:line="264" w:lineRule="auto"/>
        <w:jc w:val="center"/>
        <w:rPr>
          <w:b/>
          <w:sz w:val="28"/>
          <w:szCs w:val="28"/>
        </w:rPr>
      </w:pPr>
      <w:r w:rsidRPr="009A122D">
        <w:rPr>
          <w:b/>
          <w:sz w:val="28"/>
          <w:szCs w:val="28"/>
        </w:rPr>
        <w:t xml:space="preserve">Healing Touch </w:t>
      </w:r>
      <w:r w:rsidR="00EE655F">
        <w:rPr>
          <w:b/>
          <w:sz w:val="28"/>
          <w:szCs w:val="28"/>
        </w:rPr>
        <w:t>Class Transfer Request</w:t>
      </w:r>
      <w:r w:rsidR="0005593A">
        <w:rPr>
          <w:b/>
          <w:sz w:val="28"/>
          <w:szCs w:val="28"/>
        </w:rPr>
        <w:t xml:space="preserve"> Form</w:t>
      </w:r>
    </w:p>
    <w:p w:rsidR="00B67F13" w:rsidRDefault="00B67F13" w:rsidP="00B67F13">
      <w:pPr>
        <w:spacing w:line="264" w:lineRule="auto"/>
      </w:pPr>
    </w:p>
    <w:p w:rsidR="00B67F13" w:rsidRDefault="00192535" w:rsidP="00B67F13">
      <w:pPr>
        <w:spacing w:line="264" w:lineRule="auto"/>
      </w:pPr>
      <w:r>
        <w:t>From June</w:t>
      </w:r>
      <w:r w:rsidR="00B67F13">
        <w:t xml:space="preserve"> 1</w:t>
      </w:r>
      <w:r w:rsidR="001D569B">
        <w:t xml:space="preserve"> </w:t>
      </w:r>
      <w:r w:rsidR="00B67F13">
        <w:t xml:space="preserve">through November 30, 2017, Healing Touch Program (HTP) is accepting </w:t>
      </w:r>
      <w:r w:rsidR="001D569B">
        <w:t xml:space="preserve">other </w:t>
      </w:r>
      <w:r w:rsidR="00B67F13">
        <w:t xml:space="preserve">Healing Touch classes </w:t>
      </w:r>
      <w:r w:rsidR="001D569B">
        <w:t xml:space="preserve">taken before May 1, 2017 </w:t>
      </w:r>
      <w:r w:rsidR="004D5570">
        <w:t>for equivalent transfer. On</w:t>
      </w:r>
      <w:r w:rsidR="00B67F13">
        <w:t xml:space="preserve"> December 1, 2017, </w:t>
      </w:r>
      <w:r w:rsidR="004D5570">
        <w:t xml:space="preserve">the transfer process will </w:t>
      </w:r>
      <w:r w:rsidR="00B67F13">
        <w:t xml:space="preserve">no </w:t>
      </w:r>
      <w:r w:rsidR="004D5570">
        <w:t>longer be available</w:t>
      </w:r>
      <w:r w:rsidR="00B67F13">
        <w:t>.</w:t>
      </w:r>
    </w:p>
    <w:p w:rsidR="00B67F13" w:rsidRDefault="00B67F13" w:rsidP="00B67F13">
      <w:pPr>
        <w:spacing w:line="264" w:lineRule="auto"/>
      </w:pPr>
    </w:p>
    <w:p w:rsidR="002A7CE3" w:rsidRPr="002A7CE3" w:rsidRDefault="002A7CE3" w:rsidP="002A7CE3">
      <w:pPr>
        <w:spacing w:after="40" w:line="264" w:lineRule="auto"/>
        <w:rPr>
          <w:b/>
          <w:sz w:val="24"/>
          <w:szCs w:val="24"/>
          <w:u w:val="single"/>
        </w:rPr>
      </w:pPr>
      <w:r w:rsidRPr="002A7CE3">
        <w:rPr>
          <w:b/>
          <w:sz w:val="24"/>
          <w:szCs w:val="24"/>
          <w:u w:val="single"/>
        </w:rPr>
        <w:t>Healing Touch Class Transfer Application Process</w:t>
      </w:r>
    </w:p>
    <w:p w:rsidR="00B67F13" w:rsidRDefault="002A7CE3" w:rsidP="0040592E">
      <w:pPr>
        <w:pStyle w:val="ListParagraph"/>
      </w:pPr>
      <w:r>
        <w:t>C</w:t>
      </w:r>
      <w:r w:rsidR="00B67F13">
        <w:t>omplete th</w:t>
      </w:r>
      <w:r w:rsidR="0005593A">
        <w:t>e</w:t>
      </w:r>
      <w:r w:rsidR="00B67F13">
        <w:t xml:space="preserve"> </w:t>
      </w:r>
      <w:r w:rsidR="00B67F13" w:rsidRPr="00063F17">
        <w:rPr>
          <w:b/>
        </w:rPr>
        <w:t>Healing T</w:t>
      </w:r>
      <w:r w:rsidR="0005593A">
        <w:rPr>
          <w:b/>
        </w:rPr>
        <w:t xml:space="preserve">ouch Class Transfer Request Information </w:t>
      </w:r>
      <w:r w:rsidR="002F0AA6">
        <w:t>below</w:t>
      </w:r>
      <w:r w:rsidR="00B67F13">
        <w:t xml:space="preserve"> </w:t>
      </w:r>
      <w:r w:rsidR="0005593A">
        <w:t>on page 2 in this document and save it on your computer</w:t>
      </w:r>
    </w:p>
    <w:p w:rsidR="002A7CE3" w:rsidRDefault="002A7CE3" w:rsidP="0040592E">
      <w:pPr>
        <w:pStyle w:val="ListParagraph"/>
      </w:pPr>
      <w:r>
        <w:t>Create a scanned PDF copy of each original class certificate being evaluated for transfer</w:t>
      </w:r>
    </w:p>
    <w:p w:rsidR="002A7CE3" w:rsidRDefault="002A7CE3" w:rsidP="0040592E">
      <w:pPr>
        <w:pStyle w:val="ListParagraph"/>
      </w:pPr>
      <w:r w:rsidRPr="00C025A2">
        <w:t>Emai</w:t>
      </w:r>
      <w:r w:rsidR="0005593A">
        <w:t>l your saved copy of this Healing Touch Class Transfer</w:t>
      </w:r>
      <w:r w:rsidRPr="00C025A2">
        <w:t xml:space="preserve"> Req</w:t>
      </w:r>
      <w:r w:rsidR="002F0AA6" w:rsidRPr="00C025A2">
        <w:t xml:space="preserve">uest Form and </w:t>
      </w:r>
      <w:r w:rsidR="0005593A">
        <w:t xml:space="preserve">all </w:t>
      </w:r>
      <w:r w:rsidR="00063F17">
        <w:t xml:space="preserve">the </w:t>
      </w:r>
      <w:r w:rsidR="002F0AA6" w:rsidRPr="00C025A2">
        <w:t>class certificate copies</w:t>
      </w:r>
      <w:r w:rsidRPr="00C025A2">
        <w:t xml:space="preserve"> to</w:t>
      </w:r>
      <w:r w:rsidR="00066E36" w:rsidRPr="00C025A2">
        <w:t>:</w:t>
      </w:r>
      <w:r w:rsidRPr="00C025A2">
        <w:t xml:space="preserve"> </w:t>
      </w:r>
      <w:hyperlink r:id="rId8" w:history="1">
        <w:r w:rsidR="00A27CDF" w:rsidRPr="00C025A2">
          <w:rPr>
            <w:rStyle w:val="Hyperlink"/>
          </w:rPr>
          <w:t>certification@healingtouchprogram.com</w:t>
        </w:r>
      </w:hyperlink>
      <w:r w:rsidR="00A27CDF" w:rsidRPr="00C025A2">
        <w:t xml:space="preserve"> </w:t>
      </w:r>
    </w:p>
    <w:p w:rsidR="00063F17" w:rsidRPr="00C025A2" w:rsidRDefault="00063F17" w:rsidP="00063F17">
      <w:pPr>
        <w:pStyle w:val="ListParagraph"/>
      </w:pPr>
      <w:r w:rsidRPr="00C025A2">
        <w:t>You will be contacted by Ann Darmstetter</w:t>
      </w:r>
      <w:r>
        <w:t xml:space="preserve"> with approval</w:t>
      </w:r>
    </w:p>
    <w:p w:rsidR="00063F17" w:rsidRDefault="00063F17" w:rsidP="00063F17">
      <w:pPr>
        <w:pStyle w:val="ListParagraph"/>
      </w:pPr>
      <w:r>
        <w:t>After approval, g</w:t>
      </w:r>
      <w:r w:rsidR="001E6F74">
        <w:t xml:space="preserve">o to the </w:t>
      </w:r>
      <w:bookmarkStart w:id="1" w:name="_Hlk483471719"/>
      <w:r w:rsidR="001E6F74">
        <w:t>HT Store</w:t>
      </w:r>
      <w:r>
        <w:t xml:space="preserve"> Transfer page</w:t>
      </w:r>
      <w:r w:rsidR="001E6F74">
        <w:t xml:space="preserve"> </w:t>
      </w:r>
      <w:r>
        <w:t xml:space="preserve">at </w:t>
      </w:r>
      <w:hyperlink r:id="rId9" w:history="1">
        <w:r w:rsidRPr="00034091">
          <w:rPr>
            <w:rStyle w:val="Hyperlink"/>
          </w:rPr>
          <w:t>http://www.healingtouchprogram.com/store/transfer-packets/</w:t>
        </w:r>
      </w:hyperlink>
      <w:r>
        <w:t xml:space="preserve">  </w:t>
      </w:r>
      <w:r w:rsidR="001E6F74">
        <w:t>and purchase</w:t>
      </w:r>
      <w:bookmarkEnd w:id="1"/>
      <w:r>
        <w:t>:</w:t>
      </w:r>
    </w:p>
    <w:p w:rsidR="00063F17" w:rsidRDefault="00063F17" w:rsidP="00063F17">
      <w:pPr>
        <w:pStyle w:val="ListParagraph"/>
        <w:numPr>
          <w:ilvl w:val="1"/>
          <w:numId w:val="4"/>
        </w:numPr>
      </w:pPr>
      <w:r>
        <w:t>O</w:t>
      </w:r>
      <w:r w:rsidR="001E6F74">
        <w:t xml:space="preserve">ne </w:t>
      </w:r>
      <w:r>
        <w:t>C</w:t>
      </w:r>
      <w:r w:rsidR="001E6F74">
        <w:t xml:space="preserve">ertificate </w:t>
      </w:r>
      <w:r>
        <w:t>T</w:t>
      </w:r>
      <w:r w:rsidR="001E6F74">
        <w:t xml:space="preserve">ransfer </w:t>
      </w:r>
      <w:r>
        <w:t>(covers the total number of certificates being transferred</w:t>
      </w:r>
      <w:r w:rsidR="001E6F74">
        <w:t xml:space="preserve"> </w:t>
      </w:r>
    </w:p>
    <w:p w:rsidR="001E6F74" w:rsidRPr="00C025A2" w:rsidRDefault="00063F17" w:rsidP="00063F17">
      <w:pPr>
        <w:pStyle w:val="ListParagraph"/>
        <w:numPr>
          <w:ilvl w:val="1"/>
          <w:numId w:val="4"/>
        </w:numPr>
      </w:pPr>
      <w:r>
        <w:t>E</w:t>
      </w:r>
      <w:r w:rsidR="001E6F74">
        <w:t>ach class notebook needed</w:t>
      </w:r>
    </w:p>
    <w:p w:rsidR="00B67F13" w:rsidRDefault="00B67F13" w:rsidP="00B67F13">
      <w:pPr>
        <w:spacing w:line="264" w:lineRule="auto"/>
      </w:pPr>
    </w:p>
    <w:p w:rsidR="00B67F13" w:rsidRPr="0079545C" w:rsidRDefault="00B67F13" w:rsidP="002A7CE3">
      <w:pPr>
        <w:spacing w:after="40" w:line="264" w:lineRule="auto"/>
        <w:rPr>
          <w:b/>
          <w:sz w:val="24"/>
          <w:szCs w:val="24"/>
          <w:u w:val="single"/>
        </w:rPr>
      </w:pPr>
      <w:r w:rsidRPr="0079545C">
        <w:rPr>
          <w:b/>
          <w:sz w:val="24"/>
          <w:szCs w:val="24"/>
          <w:u w:val="single"/>
        </w:rPr>
        <w:t>Healing Touch Class Transfer Requirements and Fees</w:t>
      </w:r>
    </w:p>
    <w:p w:rsidR="00B67F13" w:rsidRDefault="00B67F13" w:rsidP="00B67F13">
      <w:pPr>
        <w:spacing w:line="264" w:lineRule="auto"/>
      </w:pPr>
      <w:r>
        <w:t>As a professional, board certified and accredited education program, the consecutive five-level HTP classes have prerequisites that must be met.</w:t>
      </w:r>
    </w:p>
    <w:p w:rsidR="009104E8" w:rsidRDefault="00B67F13" w:rsidP="0040592E">
      <w:pPr>
        <w:pStyle w:val="ListParagraph"/>
      </w:pPr>
      <w:r>
        <w:t>Individuals wishing to transfer their highest level class must transfer the prerequisite classes also if not taken with HTP.</w:t>
      </w:r>
    </w:p>
    <w:p w:rsidR="00415967" w:rsidRDefault="00415967" w:rsidP="00415967">
      <w:pPr>
        <w:spacing w:line="264" w:lineRule="auto"/>
      </w:pPr>
    </w:p>
    <w:p w:rsidR="009104E8" w:rsidRDefault="009104E8" w:rsidP="009104E8">
      <w:pPr>
        <w:spacing w:line="264" w:lineRule="auto"/>
      </w:pPr>
      <w:r w:rsidRPr="009104E8">
        <w:rPr>
          <w:b/>
        </w:rPr>
        <w:t>HTP Certificate Fee</w:t>
      </w:r>
      <w:r>
        <w:t xml:space="preserve">: $15 (includes all class certificates </w:t>
      </w:r>
      <w:r w:rsidR="009739FA">
        <w:t xml:space="preserve">and program completion certificate </w:t>
      </w:r>
      <w:r w:rsidR="00063F17">
        <w:t xml:space="preserve">being </w:t>
      </w:r>
      <w:r w:rsidR="00192535">
        <w:t>transferred</w:t>
      </w:r>
      <w:r>
        <w:t>)</w:t>
      </w:r>
    </w:p>
    <w:p w:rsidR="009104E8" w:rsidRPr="00415967" w:rsidRDefault="009104E8" w:rsidP="00415967">
      <w:pPr>
        <w:spacing w:line="264" w:lineRule="auto"/>
      </w:pPr>
    </w:p>
    <w:p w:rsidR="00B67F13" w:rsidRPr="0079545C" w:rsidRDefault="00B67F13" w:rsidP="00B67F13">
      <w:pPr>
        <w:spacing w:line="264" w:lineRule="auto"/>
        <w:rPr>
          <w:b/>
        </w:rPr>
      </w:pPr>
      <w:r w:rsidRPr="0079545C">
        <w:rPr>
          <w:b/>
        </w:rPr>
        <w:t xml:space="preserve">Healing Touch Level 1 </w:t>
      </w:r>
      <w:r>
        <w:rPr>
          <w:b/>
        </w:rPr>
        <w:t xml:space="preserve">Class </w:t>
      </w:r>
      <w:r w:rsidRPr="0079545C">
        <w:rPr>
          <w:b/>
        </w:rPr>
        <w:t>Transfer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Required HTP Level 1 Notebook</w:t>
      </w:r>
      <w:r w:rsidR="009104E8">
        <w:t>:</w:t>
      </w:r>
      <w:r>
        <w:t xml:space="preserve"> $35</w:t>
      </w:r>
      <w:r w:rsidR="009104E8">
        <w:t>,</w:t>
      </w:r>
      <w:r>
        <w:t xml:space="preserve"> plus shipping fee determined by location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Prerequisite: none</w:t>
      </w:r>
    </w:p>
    <w:p w:rsidR="00B67F13" w:rsidRDefault="00B67F13" w:rsidP="00B67F13">
      <w:pPr>
        <w:spacing w:line="264" w:lineRule="auto"/>
      </w:pPr>
    </w:p>
    <w:p w:rsidR="00B67F13" w:rsidRPr="0079545C" w:rsidRDefault="00B67F13" w:rsidP="00B67F13">
      <w:pPr>
        <w:spacing w:line="264" w:lineRule="auto"/>
        <w:rPr>
          <w:b/>
        </w:rPr>
      </w:pPr>
      <w:r w:rsidRPr="0079545C">
        <w:rPr>
          <w:b/>
        </w:rPr>
        <w:t xml:space="preserve">Healing Touch Level 2 </w:t>
      </w:r>
      <w:r>
        <w:rPr>
          <w:b/>
        </w:rPr>
        <w:t xml:space="preserve">Class </w:t>
      </w:r>
      <w:r w:rsidRPr="0079545C">
        <w:rPr>
          <w:b/>
        </w:rPr>
        <w:t xml:space="preserve">Transfer 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Required HTP Level 2 Notebook - $35 plus shipping fee determined by location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Prerequisite: HTP Level 1 class certificate (</w:t>
      </w:r>
      <w:r w:rsidR="009104E8">
        <w:t xml:space="preserve">HTP </w:t>
      </w:r>
      <w:r>
        <w:t>original or transferred)</w:t>
      </w:r>
    </w:p>
    <w:p w:rsidR="00B67F13" w:rsidRDefault="00B67F13" w:rsidP="00B67F13">
      <w:pPr>
        <w:spacing w:line="264" w:lineRule="auto"/>
      </w:pPr>
    </w:p>
    <w:p w:rsidR="00B67F13" w:rsidRPr="0079545C" w:rsidRDefault="00B67F13" w:rsidP="00B67F13">
      <w:pPr>
        <w:spacing w:line="264" w:lineRule="auto"/>
        <w:rPr>
          <w:b/>
        </w:rPr>
      </w:pPr>
      <w:r w:rsidRPr="0079545C">
        <w:rPr>
          <w:b/>
        </w:rPr>
        <w:t xml:space="preserve">Healing Touch Level 3 </w:t>
      </w:r>
      <w:r>
        <w:rPr>
          <w:b/>
        </w:rPr>
        <w:t xml:space="preserve">Class </w:t>
      </w:r>
      <w:r w:rsidRPr="0079545C">
        <w:rPr>
          <w:b/>
        </w:rPr>
        <w:t xml:space="preserve">Transfer 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Required HTP Level 3 Notebook - $35 plus shipping fee determined by location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Prerequisite: HTP Level 2 class certificate (</w:t>
      </w:r>
      <w:r w:rsidR="009104E8">
        <w:t xml:space="preserve">HTP </w:t>
      </w:r>
      <w:r>
        <w:t>original or transferred)</w:t>
      </w:r>
    </w:p>
    <w:p w:rsidR="00B67F13" w:rsidRDefault="00B67F13" w:rsidP="00B67F13">
      <w:pPr>
        <w:spacing w:line="264" w:lineRule="auto"/>
      </w:pPr>
    </w:p>
    <w:p w:rsidR="00B67F13" w:rsidRPr="0079545C" w:rsidRDefault="00B67F13" w:rsidP="00B67F13">
      <w:pPr>
        <w:spacing w:line="264" w:lineRule="auto"/>
        <w:rPr>
          <w:b/>
        </w:rPr>
      </w:pPr>
      <w:r w:rsidRPr="0079545C">
        <w:rPr>
          <w:b/>
        </w:rPr>
        <w:t xml:space="preserve">Healing Touch Level 4 </w:t>
      </w:r>
      <w:r>
        <w:rPr>
          <w:b/>
        </w:rPr>
        <w:t xml:space="preserve">Class </w:t>
      </w:r>
      <w:r w:rsidRPr="0079545C">
        <w:rPr>
          <w:b/>
        </w:rPr>
        <w:t xml:space="preserve">Transfer 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Required HTP Level 4/5 Notebook - $35 plus shipping fee determined by location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lastRenderedPageBreak/>
        <w:t>Prerequisite: HTP Level 3 class certificate (</w:t>
      </w:r>
      <w:r w:rsidR="009104E8">
        <w:t xml:space="preserve">HTP </w:t>
      </w:r>
      <w:r>
        <w:t>original or transferred)</w:t>
      </w:r>
    </w:p>
    <w:p w:rsidR="00EE655F" w:rsidRDefault="00EE655F" w:rsidP="00B67F13">
      <w:pPr>
        <w:spacing w:line="264" w:lineRule="auto"/>
        <w:rPr>
          <w:b/>
        </w:rPr>
      </w:pPr>
    </w:p>
    <w:p w:rsidR="00B67F13" w:rsidRPr="0079545C" w:rsidRDefault="00B67F13" w:rsidP="00B67F13">
      <w:pPr>
        <w:spacing w:line="264" w:lineRule="auto"/>
        <w:rPr>
          <w:b/>
        </w:rPr>
      </w:pPr>
      <w:r w:rsidRPr="0079545C">
        <w:rPr>
          <w:b/>
        </w:rPr>
        <w:t xml:space="preserve">Healing Touch Level 5 </w:t>
      </w:r>
      <w:r>
        <w:rPr>
          <w:b/>
        </w:rPr>
        <w:t xml:space="preserve">Class </w:t>
      </w:r>
      <w:r w:rsidRPr="0079545C">
        <w:rPr>
          <w:b/>
        </w:rPr>
        <w:t xml:space="preserve">Transfer 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Required HTP Level 4/5 Notebook - $35 plus shipping fee determined by location for individual class transfer (</w:t>
      </w:r>
      <w:r w:rsidRPr="00FF5482">
        <w:t>N</w:t>
      </w:r>
      <w:r w:rsidRPr="00FC4919">
        <w:rPr>
          <w:b/>
        </w:rPr>
        <w:t>ote:</w:t>
      </w:r>
      <w:r>
        <w:t xml:space="preserve"> this notebook does not need to purchased again if it is purchased</w:t>
      </w:r>
      <w:r w:rsidR="00063F17">
        <w:t xml:space="preserve"> for</w:t>
      </w:r>
      <w:r>
        <w:t xml:space="preserve"> Level 4)</w:t>
      </w:r>
    </w:p>
    <w:p w:rsidR="00B67F13" w:rsidRDefault="00B67F13" w:rsidP="0040592E">
      <w:pPr>
        <w:pStyle w:val="ListParagraph"/>
        <w:numPr>
          <w:ilvl w:val="0"/>
          <w:numId w:val="1"/>
        </w:numPr>
      </w:pPr>
      <w:r>
        <w:t>Prerequisite: HTP Level 4 class certificate (</w:t>
      </w:r>
      <w:r w:rsidR="009104E8">
        <w:t xml:space="preserve">HTP </w:t>
      </w:r>
      <w:r>
        <w:t>original or transferred)</w:t>
      </w:r>
    </w:p>
    <w:p w:rsidR="00B67F13" w:rsidRDefault="00B67F13" w:rsidP="00B67F13">
      <w:pPr>
        <w:spacing w:line="264" w:lineRule="auto"/>
      </w:pPr>
    </w:p>
    <w:p w:rsidR="0040592E" w:rsidRPr="0040592E" w:rsidRDefault="0040592E" w:rsidP="00B67F13">
      <w:pPr>
        <w:spacing w:line="264" w:lineRule="auto"/>
        <w:rPr>
          <w:b/>
        </w:rPr>
      </w:pPr>
      <w:r w:rsidRPr="0040592E">
        <w:rPr>
          <w:b/>
        </w:rPr>
        <w:t>Healing Touch Program Completion Certificate Transfer</w:t>
      </w:r>
    </w:p>
    <w:p w:rsidR="0040592E" w:rsidRDefault="0040592E" w:rsidP="0040592E">
      <w:pPr>
        <w:pStyle w:val="ListParagraph"/>
        <w:numPr>
          <w:ilvl w:val="0"/>
          <w:numId w:val="1"/>
        </w:numPr>
      </w:pPr>
      <w:r>
        <w:t>Prerequisite: HTP Level 5 class certificate (HTP original or transferred)</w:t>
      </w:r>
    </w:p>
    <w:p w:rsidR="00B67F13" w:rsidRDefault="00B67F13" w:rsidP="00B67F13">
      <w:pPr>
        <w:spacing w:line="264" w:lineRule="auto"/>
      </w:pPr>
    </w:p>
    <w:p w:rsidR="009D0560" w:rsidRDefault="009D0560" w:rsidP="00B67F13">
      <w:pPr>
        <w:spacing w:line="264" w:lineRule="auto"/>
        <w:jc w:val="center"/>
        <w:rPr>
          <w:b/>
          <w:sz w:val="28"/>
          <w:szCs w:val="28"/>
          <w:u w:val="single"/>
        </w:rPr>
      </w:pPr>
    </w:p>
    <w:p w:rsidR="009D0560" w:rsidRDefault="009D0560" w:rsidP="00B67F13">
      <w:pPr>
        <w:spacing w:line="264" w:lineRule="auto"/>
        <w:jc w:val="center"/>
        <w:rPr>
          <w:b/>
          <w:sz w:val="28"/>
          <w:szCs w:val="28"/>
          <w:u w:val="single"/>
        </w:rPr>
      </w:pPr>
    </w:p>
    <w:p w:rsidR="00B67F13" w:rsidRPr="002F0AA6" w:rsidRDefault="00B67F13" w:rsidP="00B67F13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2F0AA6">
        <w:rPr>
          <w:b/>
          <w:sz w:val="28"/>
          <w:szCs w:val="28"/>
          <w:u w:val="single"/>
        </w:rPr>
        <w:t>Healing T</w:t>
      </w:r>
      <w:r w:rsidR="0005593A">
        <w:rPr>
          <w:b/>
          <w:sz w:val="28"/>
          <w:szCs w:val="28"/>
          <w:u w:val="single"/>
        </w:rPr>
        <w:t>ouch Class Transfer Request Information</w:t>
      </w:r>
    </w:p>
    <w:p w:rsidR="00B67F13" w:rsidRDefault="00B67F13" w:rsidP="00B67F13">
      <w:pPr>
        <w:spacing w:line="264" w:lineRule="auto"/>
        <w:jc w:val="center"/>
      </w:pPr>
    </w:p>
    <w:p w:rsidR="00B67F13" w:rsidRDefault="00B67F13" w:rsidP="00B67F13">
      <w:pPr>
        <w:spacing w:line="264" w:lineRule="auto"/>
      </w:pPr>
      <w:r>
        <w:t xml:space="preserve">Date of Application: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</w:p>
    <w:p w:rsidR="00B67F13" w:rsidRDefault="00B67F13" w:rsidP="002F0AA6">
      <w:pPr>
        <w:spacing w:after="40" w:line="264" w:lineRule="auto"/>
        <w:mirrorIndents/>
        <w:rPr>
          <w:b/>
          <w:sz w:val="24"/>
          <w:szCs w:val="24"/>
        </w:rPr>
      </w:pPr>
    </w:p>
    <w:p w:rsidR="00B67F13" w:rsidRPr="00237EAA" w:rsidRDefault="00B67F13" w:rsidP="002F0AA6">
      <w:pPr>
        <w:spacing w:after="120" w:line="264" w:lineRule="auto"/>
        <w:rPr>
          <w:b/>
          <w:sz w:val="24"/>
          <w:szCs w:val="24"/>
        </w:rPr>
      </w:pPr>
      <w:r w:rsidRPr="00237EAA">
        <w:rPr>
          <w:b/>
          <w:sz w:val="24"/>
          <w:szCs w:val="24"/>
        </w:rPr>
        <w:t>Applicant Information</w:t>
      </w:r>
    </w:p>
    <w:p w:rsidR="00B67F13" w:rsidRDefault="00B67F13" w:rsidP="00B67F13">
      <w:pPr>
        <w:spacing w:line="264" w:lineRule="auto"/>
        <w:ind w:left="360"/>
      </w:pPr>
      <w:r>
        <w:t xml:space="preserve">Name (class certificate(s) will be issued to name provided):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67F13" w:rsidRDefault="00B67F13" w:rsidP="00B67F13">
      <w:pPr>
        <w:spacing w:line="264" w:lineRule="auto"/>
        <w:ind w:left="360"/>
      </w:pPr>
      <w:r>
        <w:t xml:space="preserve">Address: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7F13" w:rsidRDefault="00B67F13" w:rsidP="00B67F13">
      <w:pPr>
        <w:spacing w:line="264" w:lineRule="auto"/>
        <w:ind w:left="360"/>
      </w:pPr>
      <w:r>
        <w:t xml:space="preserve">Email Address: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7F13" w:rsidRDefault="00B67F13" w:rsidP="00B67F13">
      <w:pPr>
        <w:spacing w:line="264" w:lineRule="auto"/>
        <w:ind w:left="360"/>
      </w:pPr>
      <w:r>
        <w:t xml:space="preserve">Phone: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7F13" w:rsidRDefault="00B67F13" w:rsidP="00B67F13">
      <w:pPr>
        <w:spacing w:line="264" w:lineRule="auto"/>
      </w:pPr>
    </w:p>
    <w:p w:rsidR="00B67F13" w:rsidRDefault="00B67F13" w:rsidP="00B67F13">
      <w:pPr>
        <w:spacing w:line="264" w:lineRule="auto"/>
      </w:pPr>
    </w:p>
    <w:p w:rsidR="00B67F13" w:rsidRPr="00E8468F" w:rsidRDefault="00B67F13" w:rsidP="002F0AA6">
      <w:pPr>
        <w:spacing w:after="120" w:line="264" w:lineRule="auto"/>
        <w:rPr>
          <w:b/>
          <w:sz w:val="24"/>
          <w:szCs w:val="24"/>
        </w:rPr>
      </w:pPr>
      <w:r w:rsidRPr="00E8468F">
        <w:rPr>
          <w:b/>
          <w:sz w:val="24"/>
          <w:szCs w:val="24"/>
        </w:rPr>
        <w:t>Class Transfer Selection</w:t>
      </w:r>
    </w:p>
    <w:p w:rsidR="00B67F13" w:rsidRPr="00237EAA" w:rsidRDefault="00B67F13" w:rsidP="00B67F13">
      <w:pPr>
        <w:spacing w:line="264" w:lineRule="auto"/>
        <w:ind w:left="360"/>
      </w:pPr>
      <w:r w:rsidRPr="00237EAA">
        <w:t>For each class selected</w:t>
      </w:r>
      <w:r>
        <w:t xml:space="preserve"> it is required to</w:t>
      </w:r>
      <w:r w:rsidRPr="00237EAA">
        <w:t xml:space="preserve"> submit a copy of the class completion certificate you currently hold.</w:t>
      </w:r>
      <w:r>
        <w:t xml:space="preserve"> You will be notified of approval of certificates and will be given a code to purchase the corresponding class transfer onlin</w:t>
      </w:r>
      <w:r w:rsidR="00063F17">
        <w:t>e</w:t>
      </w:r>
      <w:r>
        <w:t>.</w:t>
      </w:r>
    </w:p>
    <w:p w:rsidR="00B67F13" w:rsidRPr="00237EAA" w:rsidRDefault="00B67F13" w:rsidP="00B67F13">
      <w:pPr>
        <w:spacing w:line="264" w:lineRule="auto"/>
        <w:rPr>
          <w:b/>
        </w:rPr>
      </w:pPr>
    </w:p>
    <w:p w:rsidR="00B67F13" w:rsidRDefault="00B67F13" w:rsidP="00B67F13">
      <w:pPr>
        <w:spacing w:line="264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6468D6">
        <w:fldChar w:fldCharType="separate"/>
      </w:r>
      <w:r>
        <w:fldChar w:fldCharType="end"/>
      </w:r>
      <w:bookmarkEnd w:id="4"/>
      <w:r>
        <w:t xml:space="preserve">  Healing Touch Level 1</w:t>
      </w:r>
    </w:p>
    <w:p w:rsidR="00B67F13" w:rsidRDefault="00B67F13" w:rsidP="00B67F13">
      <w:pPr>
        <w:spacing w:line="264" w:lineRule="auto"/>
      </w:pPr>
    </w:p>
    <w:p w:rsidR="00B67F13" w:rsidRDefault="00B67F13" w:rsidP="00B67F13">
      <w:pPr>
        <w:spacing w:line="264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8D6">
        <w:fldChar w:fldCharType="separate"/>
      </w:r>
      <w:r>
        <w:fldChar w:fldCharType="end"/>
      </w:r>
      <w:r>
        <w:t xml:space="preserve">  Healing Touch Level 2</w:t>
      </w:r>
    </w:p>
    <w:p w:rsidR="00B67F13" w:rsidRDefault="00B67F13" w:rsidP="00B67F13">
      <w:pPr>
        <w:spacing w:line="264" w:lineRule="auto"/>
        <w:ind w:firstLine="720"/>
      </w:pPr>
    </w:p>
    <w:p w:rsidR="00B67F13" w:rsidRDefault="00B67F13" w:rsidP="00B67F13">
      <w:pPr>
        <w:spacing w:line="264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8D6">
        <w:fldChar w:fldCharType="separate"/>
      </w:r>
      <w:r>
        <w:fldChar w:fldCharType="end"/>
      </w:r>
      <w:r>
        <w:t xml:space="preserve">  Healing Touch Level 3</w:t>
      </w:r>
    </w:p>
    <w:p w:rsidR="00B67F13" w:rsidRDefault="00B67F13" w:rsidP="00B67F13">
      <w:pPr>
        <w:spacing w:line="264" w:lineRule="auto"/>
      </w:pPr>
    </w:p>
    <w:p w:rsidR="00B67F13" w:rsidRDefault="00B67F13" w:rsidP="00B67F13">
      <w:pPr>
        <w:spacing w:line="264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8D6">
        <w:fldChar w:fldCharType="separate"/>
      </w:r>
      <w:r>
        <w:fldChar w:fldCharType="end"/>
      </w:r>
      <w:r>
        <w:t xml:space="preserve">  Healing Touch Level 4</w:t>
      </w:r>
    </w:p>
    <w:p w:rsidR="00B67F13" w:rsidRPr="00237EAA" w:rsidRDefault="00B67F13" w:rsidP="00B67F13">
      <w:pPr>
        <w:spacing w:line="264" w:lineRule="auto"/>
        <w:rPr>
          <w:b/>
        </w:rPr>
      </w:pPr>
    </w:p>
    <w:p w:rsidR="00B67F13" w:rsidRDefault="00B67F13" w:rsidP="00B67F13">
      <w:pPr>
        <w:spacing w:line="264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8D6">
        <w:fldChar w:fldCharType="separate"/>
      </w:r>
      <w:r>
        <w:fldChar w:fldCharType="end"/>
      </w:r>
      <w:r>
        <w:t xml:space="preserve">  Healing Touch Level 5</w:t>
      </w:r>
    </w:p>
    <w:p w:rsidR="0040592E" w:rsidRDefault="0040592E" w:rsidP="00B67F13">
      <w:pPr>
        <w:spacing w:line="264" w:lineRule="auto"/>
        <w:ind w:left="360"/>
      </w:pPr>
    </w:p>
    <w:p w:rsidR="0040592E" w:rsidRDefault="0040592E" w:rsidP="0040592E">
      <w:pPr>
        <w:spacing w:line="264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68D6">
        <w:fldChar w:fldCharType="separate"/>
      </w:r>
      <w:r>
        <w:fldChar w:fldCharType="end"/>
      </w:r>
      <w:r>
        <w:t xml:space="preserve">  Healing Touch Program Completion Certificate</w:t>
      </w:r>
    </w:p>
    <w:p w:rsidR="0040592E" w:rsidRDefault="0040592E" w:rsidP="00B67F13">
      <w:pPr>
        <w:spacing w:line="264" w:lineRule="auto"/>
        <w:ind w:left="360"/>
      </w:pPr>
    </w:p>
    <w:p w:rsidR="00E8468F" w:rsidRDefault="00E8468F" w:rsidP="00B67F13">
      <w:pPr>
        <w:spacing w:line="264" w:lineRule="auto"/>
        <w:ind w:firstLine="720"/>
      </w:pPr>
    </w:p>
    <w:sectPr w:rsidR="00E8468F" w:rsidSect="005606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D6" w:rsidRDefault="006468D6" w:rsidP="005A129D">
      <w:r>
        <w:separator/>
      </w:r>
    </w:p>
  </w:endnote>
  <w:endnote w:type="continuationSeparator" w:id="0">
    <w:p w:rsidR="006468D6" w:rsidRDefault="006468D6" w:rsidP="005A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9D" w:rsidRPr="00D95E2C" w:rsidRDefault="00D95E2C" w:rsidP="00D95E2C">
    <w:pPr>
      <w:pStyle w:val="Header"/>
      <w:jc w:val="both"/>
      <w:rPr>
        <w:sz w:val="18"/>
        <w:szCs w:val="18"/>
      </w:rPr>
    </w:pPr>
    <w:r w:rsidRPr="005740B2">
      <w:rPr>
        <w:sz w:val="18"/>
        <w:szCs w:val="18"/>
      </w:rPr>
      <w:t>© Copyright 201</w:t>
    </w:r>
    <w:r>
      <w:rPr>
        <w:sz w:val="18"/>
        <w:szCs w:val="18"/>
      </w:rPr>
      <w:t>7</w:t>
    </w:r>
    <w:r w:rsidRPr="005740B2">
      <w:rPr>
        <w:sz w:val="18"/>
        <w:szCs w:val="18"/>
      </w:rPr>
      <w:t xml:space="preserve"> Healing Touch Program</w:t>
    </w:r>
    <w:r>
      <w:rPr>
        <w:sz w:val="18"/>
        <w:szCs w:val="18"/>
      </w:rPr>
      <w:tab/>
      <w:t xml:space="preserve">                                                      </w:t>
    </w:r>
    <w:r w:rsidR="00192535">
      <w:rPr>
        <w:sz w:val="18"/>
        <w:szCs w:val="18"/>
      </w:rPr>
      <w:t>06/01</w:t>
    </w:r>
    <w:r w:rsidR="00342982">
      <w:rPr>
        <w:sz w:val="18"/>
        <w:szCs w:val="18"/>
      </w:rPr>
      <w:t>/</w:t>
    </w:r>
    <w:r>
      <w:rPr>
        <w:sz w:val="18"/>
        <w:szCs w:val="18"/>
      </w:rPr>
      <w:t xml:space="preserve">2017                           </w:t>
    </w:r>
    <w:r w:rsidRPr="005740B2">
      <w:rPr>
        <w:sz w:val="18"/>
        <w:szCs w:val="18"/>
      </w:rPr>
      <w:t xml:space="preserve">Page </w:t>
    </w:r>
    <w:r w:rsidRPr="005740B2">
      <w:rPr>
        <w:sz w:val="18"/>
        <w:szCs w:val="18"/>
      </w:rPr>
      <w:fldChar w:fldCharType="begin"/>
    </w:r>
    <w:r w:rsidRPr="005740B2">
      <w:rPr>
        <w:sz w:val="18"/>
        <w:szCs w:val="18"/>
      </w:rPr>
      <w:instrText xml:space="preserve"> PAGE </w:instrText>
    </w:r>
    <w:r w:rsidRPr="005740B2">
      <w:rPr>
        <w:sz w:val="18"/>
        <w:szCs w:val="18"/>
      </w:rPr>
      <w:fldChar w:fldCharType="separate"/>
    </w:r>
    <w:r w:rsidR="0013692C">
      <w:rPr>
        <w:noProof/>
        <w:sz w:val="18"/>
        <w:szCs w:val="18"/>
      </w:rPr>
      <w:t>1</w:t>
    </w:r>
    <w:r w:rsidRPr="005740B2">
      <w:rPr>
        <w:sz w:val="18"/>
        <w:szCs w:val="18"/>
      </w:rPr>
      <w:fldChar w:fldCharType="end"/>
    </w:r>
    <w:r w:rsidRPr="005740B2">
      <w:rPr>
        <w:sz w:val="18"/>
        <w:szCs w:val="18"/>
      </w:rPr>
      <w:t xml:space="preserve"> of </w:t>
    </w:r>
    <w:r w:rsidRPr="005740B2">
      <w:rPr>
        <w:sz w:val="18"/>
        <w:szCs w:val="18"/>
      </w:rPr>
      <w:fldChar w:fldCharType="begin"/>
    </w:r>
    <w:r w:rsidRPr="005740B2">
      <w:rPr>
        <w:sz w:val="18"/>
        <w:szCs w:val="18"/>
      </w:rPr>
      <w:instrText xml:space="preserve"> NUMPAGES  </w:instrText>
    </w:r>
    <w:r w:rsidRPr="005740B2">
      <w:rPr>
        <w:sz w:val="18"/>
        <w:szCs w:val="18"/>
      </w:rPr>
      <w:fldChar w:fldCharType="separate"/>
    </w:r>
    <w:r w:rsidR="0013692C">
      <w:rPr>
        <w:noProof/>
        <w:sz w:val="18"/>
        <w:szCs w:val="18"/>
      </w:rPr>
      <w:t>2</w:t>
    </w:r>
    <w:r w:rsidRPr="005740B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D6" w:rsidRDefault="006468D6" w:rsidP="005A129D">
      <w:r>
        <w:separator/>
      </w:r>
    </w:p>
  </w:footnote>
  <w:footnote w:type="continuationSeparator" w:id="0">
    <w:p w:rsidR="006468D6" w:rsidRDefault="006468D6" w:rsidP="005A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B05CC"/>
    <w:multiLevelType w:val="hybridMultilevel"/>
    <w:tmpl w:val="7A826410"/>
    <w:lvl w:ilvl="0" w:tplc="15CCA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481"/>
    <w:multiLevelType w:val="hybridMultilevel"/>
    <w:tmpl w:val="CE1A74A2"/>
    <w:lvl w:ilvl="0" w:tplc="CFBC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72AE"/>
    <w:multiLevelType w:val="hybridMultilevel"/>
    <w:tmpl w:val="92F68EC4"/>
    <w:lvl w:ilvl="0" w:tplc="655CED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2F70"/>
    <w:multiLevelType w:val="hybridMultilevel"/>
    <w:tmpl w:val="D0284F94"/>
    <w:lvl w:ilvl="0" w:tplc="3BA235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D6/yj5aESI8Izo7bzgjz+1LzxMxjc/mtMv/auOe/VVkTY1M2LeQUQG+o4fFhEMneSZv0ttn8EWFTvjt2kGtEA==" w:salt="QQZsZcVPCx24XcdI/wi9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3"/>
    <w:rsid w:val="0000036F"/>
    <w:rsid w:val="000006E9"/>
    <w:rsid w:val="00001264"/>
    <w:rsid w:val="000013E3"/>
    <w:rsid w:val="000031F2"/>
    <w:rsid w:val="00003FBF"/>
    <w:rsid w:val="00004679"/>
    <w:rsid w:val="000047F9"/>
    <w:rsid w:val="00006345"/>
    <w:rsid w:val="00006EE8"/>
    <w:rsid w:val="000070A6"/>
    <w:rsid w:val="0000711A"/>
    <w:rsid w:val="00007F63"/>
    <w:rsid w:val="0001117B"/>
    <w:rsid w:val="000118C5"/>
    <w:rsid w:val="00011DEF"/>
    <w:rsid w:val="0001254F"/>
    <w:rsid w:val="000133CB"/>
    <w:rsid w:val="00013ECE"/>
    <w:rsid w:val="00014F9F"/>
    <w:rsid w:val="000168C8"/>
    <w:rsid w:val="00017FB8"/>
    <w:rsid w:val="00020283"/>
    <w:rsid w:val="00021F00"/>
    <w:rsid w:val="000226D6"/>
    <w:rsid w:val="00023A13"/>
    <w:rsid w:val="00023D31"/>
    <w:rsid w:val="00024584"/>
    <w:rsid w:val="00025E67"/>
    <w:rsid w:val="000263BF"/>
    <w:rsid w:val="0002705D"/>
    <w:rsid w:val="0002754E"/>
    <w:rsid w:val="0003012D"/>
    <w:rsid w:val="000307FB"/>
    <w:rsid w:val="00032618"/>
    <w:rsid w:val="00034EAF"/>
    <w:rsid w:val="00036187"/>
    <w:rsid w:val="00036388"/>
    <w:rsid w:val="00037A1A"/>
    <w:rsid w:val="00040056"/>
    <w:rsid w:val="00040164"/>
    <w:rsid w:val="00040453"/>
    <w:rsid w:val="00041B5B"/>
    <w:rsid w:val="00041D6D"/>
    <w:rsid w:val="000424CE"/>
    <w:rsid w:val="000426EF"/>
    <w:rsid w:val="0004270F"/>
    <w:rsid w:val="000437C2"/>
    <w:rsid w:val="00044082"/>
    <w:rsid w:val="00044F93"/>
    <w:rsid w:val="00045C9D"/>
    <w:rsid w:val="00045EE6"/>
    <w:rsid w:val="00046112"/>
    <w:rsid w:val="00046638"/>
    <w:rsid w:val="000470D4"/>
    <w:rsid w:val="00047262"/>
    <w:rsid w:val="00047C7A"/>
    <w:rsid w:val="00047D32"/>
    <w:rsid w:val="00051BDD"/>
    <w:rsid w:val="00051DD2"/>
    <w:rsid w:val="00053171"/>
    <w:rsid w:val="0005593A"/>
    <w:rsid w:val="00055E1B"/>
    <w:rsid w:val="0005671A"/>
    <w:rsid w:val="00056E9F"/>
    <w:rsid w:val="00057E9C"/>
    <w:rsid w:val="00060087"/>
    <w:rsid w:val="00060582"/>
    <w:rsid w:val="00061157"/>
    <w:rsid w:val="00061E18"/>
    <w:rsid w:val="0006223F"/>
    <w:rsid w:val="00062874"/>
    <w:rsid w:val="00062D41"/>
    <w:rsid w:val="00062E94"/>
    <w:rsid w:val="00063752"/>
    <w:rsid w:val="000639C2"/>
    <w:rsid w:val="00063DE1"/>
    <w:rsid w:val="00063F17"/>
    <w:rsid w:val="00063F33"/>
    <w:rsid w:val="0006523F"/>
    <w:rsid w:val="00065CB5"/>
    <w:rsid w:val="0006654C"/>
    <w:rsid w:val="00066E36"/>
    <w:rsid w:val="00066F24"/>
    <w:rsid w:val="000675E4"/>
    <w:rsid w:val="00070446"/>
    <w:rsid w:val="000705B7"/>
    <w:rsid w:val="0007085B"/>
    <w:rsid w:val="00072AE4"/>
    <w:rsid w:val="0007309B"/>
    <w:rsid w:val="00074C58"/>
    <w:rsid w:val="000761C8"/>
    <w:rsid w:val="00076C49"/>
    <w:rsid w:val="00083449"/>
    <w:rsid w:val="00084CB1"/>
    <w:rsid w:val="00084D77"/>
    <w:rsid w:val="00085313"/>
    <w:rsid w:val="0008654B"/>
    <w:rsid w:val="00086AC1"/>
    <w:rsid w:val="000873C0"/>
    <w:rsid w:val="0008757A"/>
    <w:rsid w:val="000900C4"/>
    <w:rsid w:val="00090C3D"/>
    <w:rsid w:val="000937D1"/>
    <w:rsid w:val="00093ABA"/>
    <w:rsid w:val="000948A5"/>
    <w:rsid w:val="00094C0F"/>
    <w:rsid w:val="000956FC"/>
    <w:rsid w:val="0009602A"/>
    <w:rsid w:val="00096BA0"/>
    <w:rsid w:val="00097735"/>
    <w:rsid w:val="00097BA8"/>
    <w:rsid w:val="000A191B"/>
    <w:rsid w:val="000A1BD2"/>
    <w:rsid w:val="000A2A51"/>
    <w:rsid w:val="000A2CEF"/>
    <w:rsid w:val="000A3F9B"/>
    <w:rsid w:val="000A4561"/>
    <w:rsid w:val="000A58C7"/>
    <w:rsid w:val="000A7169"/>
    <w:rsid w:val="000B143A"/>
    <w:rsid w:val="000B1B20"/>
    <w:rsid w:val="000B1D08"/>
    <w:rsid w:val="000B258F"/>
    <w:rsid w:val="000B2C77"/>
    <w:rsid w:val="000B3405"/>
    <w:rsid w:val="000B3B8F"/>
    <w:rsid w:val="000B449D"/>
    <w:rsid w:val="000B50AE"/>
    <w:rsid w:val="000B60B8"/>
    <w:rsid w:val="000B61CA"/>
    <w:rsid w:val="000B6811"/>
    <w:rsid w:val="000C1146"/>
    <w:rsid w:val="000C1A32"/>
    <w:rsid w:val="000C23D1"/>
    <w:rsid w:val="000C36C2"/>
    <w:rsid w:val="000C3D7B"/>
    <w:rsid w:val="000C510F"/>
    <w:rsid w:val="000C5698"/>
    <w:rsid w:val="000C5B36"/>
    <w:rsid w:val="000C61F1"/>
    <w:rsid w:val="000C6EB0"/>
    <w:rsid w:val="000C77F2"/>
    <w:rsid w:val="000D07BC"/>
    <w:rsid w:val="000D0CFB"/>
    <w:rsid w:val="000D138D"/>
    <w:rsid w:val="000D3D98"/>
    <w:rsid w:val="000D4168"/>
    <w:rsid w:val="000D445A"/>
    <w:rsid w:val="000D4892"/>
    <w:rsid w:val="000D5233"/>
    <w:rsid w:val="000D5817"/>
    <w:rsid w:val="000D61BB"/>
    <w:rsid w:val="000D62D7"/>
    <w:rsid w:val="000D7D73"/>
    <w:rsid w:val="000E1BBA"/>
    <w:rsid w:val="000E1C5C"/>
    <w:rsid w:val="000E2CBB"/>
    <w:rsid w:val="000E32D6"/>
    <w:rsid w:val="000E3DB0"/>
    <w:rsid w:val="000E4221"/>
    <w:rsid w:val="000E4774"/>
    <w:rsid w:val="000E5A20"/>
    <w:rsid w:val="000E616C"/>
    <w:rsid w:val="000E70B2"/>
    <w:rsid w:val="000E7F37"/>
    <w:rsid w:val="000F0044"/>
    <w:rsid w:val="000F06D8"/>
    <w:rsid w:val="000F0F7D"/>
    <w:rsid w:val="000F154F"/>
    <w:rsid w:val="000F15F8"/>
    <w:rsid w:val="000F1842"/>
    <w:rsid w:val="000F1DAF"/>
    <w:rsid w:val="000F2070"/>
    <w:rsid w:val="000F2137"/>
    <w:rsid w:val="000F2FC6"/>
    <w:rsid w:val="000F3D59"/>
    <w:rsid w:val="000F4E0A"/>
    <w:rsid w:val="000F7BE7"/>
    <w:rsid w:val="000F7FDF"/>
    <w:rsid w:val="00100F34"/>
    <w:rsid w:val="001033D4"/>
    <w:rsid w:val="00104092"/>
    <w:rsid w:val="00104199"/>
    <w:rsid w:val="00104937"/>
    <w:rsid w:val="00105623"/>
    <w:rsid w:val="0010685A"/>
    <w:rsid w:val="001070F1"/>
    <w:rsid w:val="001071D9"/>
    <w:rsid w:val="00107BB0"/>
    <w:rsid w:val="0011068A"/>
    <w:rsid w:val="001111A5"/>
    <w:rsid w:val="0011149D"/>
    <w:rsid w:val="001128A9"/>
    <w:rsid w:val="0011300B"/>
    <w:rsid w:val="00113A7C"/>
    <w:rsid w:val="00114296"/>
    <w:rsid w:val="00115AFF"/>
    <w:rsid w:val="00115B1D"/>
    <w:rsid w:val="00116558"/>
    <w:rsid w:val="001165CC"/>
    <w:rsid w:val="0011667D"/>
    <w:rsid w:val="00116AAB"/>
    <w:rsid w:val="00116AFD"/>
    <w:rsid w:val="00116B37"/>
    <w:rsid w:val="00120A08"/>
    <w:rsid w:val="00122878"/>
    <w:rsid w:val="00123855"/>
    <w:rsid w:val="001238FC"/>
    <w:rsid w:val="00123D85"/>
    <w:rsid w:val="001255FC"/>
    <w:rsid w:val="00127124"/>
    <w:rsid w:val="0013087D"/>
    <w:rsid w:val="001309DB"/>
    <w:rsid w:val="00130E1E"/>
    <w:rsid w:val="001310CD"/>
    <w:rsid w:val="00132198"/>
    <w:rsid w:val="00132D33"/>
    <w:rsid w:val="00135C42"/>
    <w:rsid w:val="0013692C"/>
    <w:rsid w:val="00136BFE"/>
    <w:rsid w:val="00140331"/>
    <w:rsid w:val="00140413"/>
    <w:rsid w:val="00141DBD"/>
    <w:rsid w:val="00141E90"/>
    <w:rsid w:val="00141EC7"/>
    <w:rsid w:val="001425DE"/>
    <w:rsid w:val="001435A6"/>
    <w:rsid w:val="00143E5B"/>
    <w:rsid w:val="00144EB5"/>
    <w:rsid w:val="001470DB"/>
    <w:rsid w:val="001471FF"/>
    <w:rsid w:val="00147C7B"/>
    <w:rsid w:val="00147D65"/>
    <w:rsid w:val="001503BC"/>
    <w:rsid w:val="001504FC"/>
    <w:rsid w:val="0015108A"/>
    <w:rsid w:val="00151B71"/>
    <w:rsid w:val="00152A85"/>
    <w:rsid w:val="001536F5"/>
    <w:rsid w:val="00153B02"/>
    <w:rsid w:val="001543B6"/>
    <w:rsid w:val="00154400"/>
    <w:rsid w:val="0015581C"/>
    <w:rsid w:val="00157CC1"/>
    <w:rsid w:val="001602E2"/>
    <w:rsid w:val="00160380"/>
    <w:rsid w:val="00161911"/>
    <w:rsid w:val="00162FCC"/>
    <w:rsid w:val="001637AD"/>
    <w:rsid w:val="0016415A"/>
    <w:rsid w:val="00164357"/>
    <w:rsid w:val="001653E4"/>
    <w:rsid w:val="00166D36"/>
    <w:rsid w:val="00170512"/>
    <w:rsid w:val="00170CBD"/>
    <w:rsid w:val="001712C2"/>
    <w:rsid w:val="001717D3"/>
    <w:rsid w:val="00172DF6"/>
    <w:rsid w:val="00173204"/>
    <w:rsid w:val="001742ED"/>
    <w:rsid w:val="00174381"/>
    <w:rsid w:val="00174802"/>
    <w:rsid w:val="001749C0"/>
    <w:rsid w:val="00174A9C"/>
    <w:rsid w:val="001753C4"/>
    <w:rsid w:val="001754C8"/>
    <w:rsid w:val="00177966"/>
    <w:rsid w:val="001801EE"/>
    <w:rsid w:val="001807ED"/>
    <w:rsid w:val="001815BC"/>
    <w:rsid w:val="00183FAA"/>
    <w:rsid w:val="00184576"/>
    <w:rsid w:val="00184A03"/>
    <w:rsid w:val="00185573"/>
    <w:rsid w:val="00186303"/>
    <w:rsid w:val="00186357"/>
    <w:rsid w:val="00186BF7"/>
    <w:rsid w:val="00187A5D"/>
    <w:rsid w:val="00190115"/>
    <w:rsid w:val="00192535"/>
    <w:rsid w:val="0019262E"/>
    <w:rsid w:val="00192A96"/>
    <w:rsid w:val="00192D72"/>
    <w:rsid w:val="0019376D"/>
    <w:rsid w:val="001944ED"/>
    <w:rsid w:val="0019485E"/>
    <w:rsid w:val="00194A90"/>
    <w:rsid w:val="001953C1"/>
    <w:rsid w:val="00195E37"/>
    <w:rsid w:val="001964E8"/>
    <w:rsid w:val="00196829"/>
    <w:rsid w:val="00196CCA"/>
    <w:rsid w:val="00196EF0"/>
    <w:rsid w:val="0019715B"/>
    <w:rsid w:val="00197248"/>
    <w:rsid w:val="00197EB2"/>
    <w:rsid w:val="001A03BC"/>
    <w:rsid w:val="001A058B"/>
    <w:rsid w:val="001A10F4"/>
    <w:rsid w:val="001A2F03"/>
    <w:rsid w:val="001A3FA0"/>
    <w:rsid w:val="001A507A"/>
    <w:rsid w:val="001A60E6"/>
    <w:rsid w:val="001A7805"/>
    <w:rsid w:val="001A79A5"/>
    <w:rsid w:val="001B2E41"/>
    <w:rsid w:val="001B2F34"/>
    <w:rsid w:val="001B338C"/>
    <w:rsid w:val="001B399E"/>
    <w:rsid w:val="001B4047"/>
    <w:rsid w:val="001B417E"/>
    <w:rsid w:val="001B42FC"/>
    <w:rsid w:val="001B5115"/>
    <w:rsid w:val="001B5522"/>
    <w:rsid w:val="001B79CB"/>
    <w:rsid w:val="001C035F"/>
    <w:rsid w:val="001C0822"/>
    <w:rsid w:val="001C46B1"/>
    <w:rsid w:val="001C4AE7"/>
    <w:rsid w:val="001C4B42"/>
    <w:rsid w:val="001C677D"/>
    <w:rsid w:val="001C7664"/>
    <w:rsid w:val="001C7E52"/>
    <w:rsid w:val="001D0037"/>
    <w:rsid w:val="001D142B"/>
    <w:rsid w:val="001D1529"/>
    <w:rsid w:val="001D2D5D"/>
    <w:rsid w:val="001D3D7E"/>
    <w:rsid w:val="001D4754"/>
    <w:rsid w:val="001D486F"/>
    <w:rsid w:val="001D569B"/>
    <w:rsid w:val="001E0B0C"/>
    <w:rsid w:val="001E1187"/>
    <w:rsid w:val="001E1833"/>
    <w:rsid w:val="001E34CD"/>
    <w:rsid w:val="001E3592"/>
    <w:rsid w:val="001E372C"/>
    <w:rsid w:val="001E3E7F"/>
    <w:rsid w:val="001E4C39"/>
    <w:rsid w:val="001E4DE8"/>
    <w:rsid w:val="001E5704"/>
    <w:rsid w:val="001E6C9F"/>
    <w:rsid w:val="001E6F74"/>
    <w:rsid w:val="001E7164"/>
    <w:rsid w:val="001F0F13"/>
    <w:rsid w:val="001F1127"/>
    <w:rsid w:val="001F433E"/>
    <w:rsid w:val="001F528F"/>
    <w:rsid w:val="001F63DD"/>
    <w:rsid w:val="002008D7"/>
    <w:rsid w:val="00200B14"/>
    <w:rsid w:val="00200B70"/>
    <w:rsid w:val="00200FD4"/>
    <w:rsid w:val="00201E5B"/>
    <w:rsid w:val="002032E7"/>
    <w:rsid w:val="0020346F"/>
    <w:rsid w:val="0020499B"/>
    <w:rsid w:val="00207002"/>
    <w:rsid w:val="002071F7"/>
    <w:rsid w:val="00210133"/>
    <w:rsid w:val="0021059F"/>
    <w:rsid w:val="00210D8F"/>
    <w:rsid w:val="002117E3"/>
    <w:rsid w:val="00212AAD"/>
    <w:rsid w:val="0021373D"/>
    <w:rsid w:val="002146FF"/>
    <w:rsid w:val="00214EA6"/>
    <w:rsid w:val="00215707"/>
    <w:rsid w:val="00215F95"/>
    <w:rsid w:val="0021723B"/>
    <w:rsid w:val="002179DB"/>
    <w:rsid w:val="00217DFE"/>
    <w:rsid w:val="00221F53"/>
    <w:rsid w:val="002226DC"/>
    <w:rsid w:val="0022285E"/>
    <w:rsid w:val="00222FC1"/>
    <w:rsid w:val="002233A3"/>
    <w:rsid w:val="00223616"/>
    <w:rsid w:val="002251E2"/>
    <w:rsid w:val="00225450"/>
    <w:rsid w:val="0022749D"/>
    <w:rsid w:val="00231041"/>
    <w:rsid w:val="002310D3"/>
    <w:rsid w:val="00233EA2"/>
    <w:rsid w:val="00235085"/>
    <w:rsid w:val="00236263"/>
    <w:rsid w:val="002367EE"/>
    <w:rsid w:val="00236ABF"/>
    <w:rsid w:val="00237160"/>
    <w:rsid w:val="00237525"/>
    <w:rsid w:val="0024016F"/>
    <w:rsid w:val="002408EC"/>
    <w:rsid w:val="00241D27"/>
    <w:rsid w:val="00241FF8"/>
    <w:rsid w:val="00243099"/>
    <w:rsid w:val="00243482"/>
    <w:rsid w:val="00243BCA"/>
    <w:rsid w:val="002442A6"/>
    <w:rsid w:val="00246585"/>
    <w:rsid w:val="0024677C"/>
    <w:rsid w:val="00246D85"/>
    <w:rsid w:val="00246D9B"/>
    <w:rsid w:val="00247E0E"/>
    <w:rsid w:val="0025032E"/>
    <w:rsid w:val="00250DA4"/>
    <w:rsid w:val="0025178E"/>
    <w:rsid w:val="00251D6C"/>
    <w:rsid w:val="0025261F"/>
    <w:rsid w:val="00253114"/>
    <w:rsid w:val="00253BAB"/>
    <w:rsid w:val="0025481F"/>
    <w:rsid w:val="002559B2"/>
    <w:rsid w:val="00255CC8"/>
    <w:rsid w:val="00256AFF"/>
    <w:rsid w:val="002577D7"/>
    <w:rsid w:val="00260038"/>
    <w:rsid w:val="00260523"/>
    <w:rsid w:val="002607F4"/>
    <w:rsid w:val="00261552"/>
    <w:rsid w:val="00261AC3"/>
    <w:rsid w:val="00261D99"/>
    <w:rsid w:val="00261E47"/>
    <w:rsid w:val="00262785"/>
    <w:rsid w:val="0026292F"/>
    <w:rsid w:val="00262D95"/>
    <w:rsid w:val="00262F55"/>
    <w:rsid w:val="00265561"/>
    <w:rsid w:val="00265AF1"/>
    <w:rsid w:val="00265FC1"/>
    <w:rsid w:val="00266556"/>
    <w:rsid w:val="0026743C"/>
    <w:rsid w:val="00267E74"/>
    <w:rsid w:val="00270E52"/>
    <w:rsid w:val="0027136E"/>
    <w:rsid w:val="00271E96"/>
    <w:rsid w:val="0027240B"/>
    <w:rsid w:val="002726CC"/>
    <w:rsid w:val="00273C5E"/>
    <w:rsid w:val="00274C4F"/>
    <w:rsid w:val="00274D7E"/>
    <w:rsid w:val="00274E9C"/>
    <w:rsid w:val="00274EC0"/>
    <w:rsid w:val="00274FAB"/>
    <w:rsid w:val="00280AE9"/>
    <w:rsid w:val="00280AEA"/>
    <w:rsid w:val="002810E0"/>
    <w:rsid w:val="002818AD"/>
    <w:rsid w:val="00281F29"/>
    <w:rsid w:val="00282785"/>
    <w:rsid w:val="0028330B"/>
    <w:rsid w:val="00284A6C"/>
    <w:rsid w:val="002854BC"/>
    <w:rsid w:val="00285B3C"/>
    <w:rsid w:val="00286BCF"/>
    <w:rsid w:val="00290A0B"/>
    <w:rsid w:val="00291048"/>
    <w:rsid w:val="002912DF"/>
    <w:rsid w:val="002927CC"/>
    <w:rsid w:val="00293054"/>
    <w:rsid w:val="00293909"/>
    <w:rsid w:val="00293BAE"/>
    <w:rsid w:val="00294528"/>
    <w:rsid w:val="00294670"/>
    <w:rsid w:val="00294895"/>
    <w:rsid w:val="00294B74"/>
    <w:rsid w:val="002950D4"/>
    <w:rsid w:val="00295750"/>
    <w:rsid w:val="00295A12"/>
    <w:rsid w:val="00296166"/>
    <w:rsid w:val="00296CF6"/>
    <w:rsid w:val="00297ACD"/>
    <w:rsid w:val="00297AD3"/>
    <w:rsid w:val="002A01DA"/>
    <w:rsid w:val="002A08A5"/>
    <w:rsid w:val="002A0E8F"/>
    <w:rsid w:val="002A1589"/>
    <w:rsid w:val="002A190F"/>
    <w:rsid w:val="002A23D0"/>
    <w:rsid w:val="002A2937"/>
    <w:rsid w:val="002A307C"/>
    <w:rsid w:val="002A340B"/>
    <w:rsid w:val="002A4FC1"/>
    <w:rsid w:val="002A520B"/>
    <w:rsid w:val="002A6EA3"/>
    <w:rsid w:val="002A7CE3"/>
    <w:rsid w:val="002B0370"/>
    <w:rsid w:val="002B0DCF"/>
    <w:rsid w:val="002B282C"/>
    <w:rsid w:val="002B2DFD"/>
    <w:rsid w:val="002B2E7B"/>
    <w:rsid w:val="002B3C54"/>
    <w:rsid w:val="002B552F"/>
    <w:rsid w:val="002B64D8"/>
    <w:rsid w:val="002B7389"/>
    <w:rsid w:val="002B77A5"/>
    <w:rsid w:val="002B7A9C"/>
    <w:rsid w:val="002C1F3E"/>
    <w:rsid w:val="002C2136"/>
    <w:rsid w:val="002C236F"/>
    <w:rsid w:val="002C393C"/>
    <w:rsid w:val="002C4790"/>
    <w:rsid w:val="002C4F05"/>
    <w:rsid w:val="002C5AF4"/>
    <w:rsid w:val="002C5E65"/>
    <w:rsid w:val="002C60AC"/>
    <w:rsid w:val="002C6695"/>
    <w:rsid w:val="002D0EF0"/>
    <w:rsid w:val="002D290A"/>
    <w:rsid w:val="002D2DFE"/>
    <w:rsid w:val="002D3283"/>
    <w:rsid w:val="002D333E"/>
    <w:rsid w:val="002D37B9"/>
    <w:rsid w:val="002D4000"/>
    <w:rsid w:val="002D410A"/>
    <w:rsid w:val="002D4B23"/>
    <w:rsid w:val="002D59A6"/>
    <w:rsid w:val="002D607D"/>
    <w:rsid w:val="002D6C81"/>
    <w:rsid w:val="002D74C6"/>
    <w:rsid w:val="002E07DA"/>
    <w:rsid w:val="002E1CDA"/>
    <w:rsid w:val="002E1DF0"/>
    <w:rsid w:val="002E24B6"/>
    <w:rsid w:val="002E2715"/>
    <w:rsid w:val="002E3564"/>
    <w:rsid w:val="002E3881"/>
    <w:rsid w:val="002E461C"/>
    <w:rsid w:val="002E61F8"/>
    <w:rsid w:val="002E72EA"/>
    <w:rsid w:val="002E7CEB"/>
    <w:rsid w:val="002F0877"/>
    <w:rsid w:val="002F0AA6"/>
    <w:rsid w:val="002F0C56"/>
    <w:rsid w:val="002F0DBB"/>
    <w:rsid w:val="002F198B"/>
    <w:rsid w:val="002F1BDF"/>
    <w:rsid w:val="002F1F4F"/>
    <w:rsid w:val="002F36AF"/>
    <w:rsid w:val="002F4B49"/>
    <w:rsid w:val="002F5D40"/>
    <w:rsid w:val="002F6ECF"/>
    <w:rsid w:val="003004F0"/>
    <w:rsid w:val="00301658"/>
    <w:rsid w:val="00302818"/>
    <w:rsid w:val="0030390A"/>
    <w:rsid w:val="00305BDF"/>
    <w:rsid w:val="00306A6C"/>
    <w:rsid w:val="00306D43"/>
    <w:rsid w:val="00307094"/>
    <w:rsid w:val="00307682"/>
    <w:rsid w:val="00307B4E"/>
    <w:rsid w:val="0031115F"/>
    <w:rsid w:val="0031132B"/>
    <w:rsid w:val="003115D5"/>
    <w:rsid w:val="00311D33"/>
    <w:rsid w:val="00311E62"/>
    <w:rsid w:val="00313192"/>
    <w:rsid w:val="00313E0B"/>
    <w:rsid w:val="00314215"/>
    <w:rsid w:val="0031590C"/>
    <w:rsid w:val="003159C8"/>
    <w:rsid w:val="00315E9A"/>
    <w:rsid w:val="00316288"/>
    <w:rsid w:val="003162E6"/>
    <w:rsid w:val="00321086"/>
    <w:rsid w:val="00321142"/>
    <w:rsid w:val="00322DE5"/>
    <w:rsid w:val="00322E11"/>
    <w:rsid w:val="00322E2A"/>
    <w:rsid w:val="0032542F"/>
    <w:rsid w:val="00327F9E"/>
    <w:rsid w:val="0033150D"/>
    <w:rsid w:val="00331BCA"/>
    <w:rsid w:val="00331E72"/>
    <w:rsid w:val="00331EE1"/>
    <w:rsid w:val="0033267B"/>
    <w:rsid w:val="00333430"/>
    <w:rsid w:val="00334503"/>
    <w:rsid w:val="00334B37"/>
    <w:rsid w:val="0033699B"/>
    <w:rsid w:val="00337EAB"/>
    <w:rsid w:val="003409EA"/>
    <w:rsid w:val="00340DB8"/>
    <w:rsid w:val="00341827"/>
    <w:rsid w:val="00341A85"/>
    <w:rsid w:val="00342910"/>
    <w:rsid w:val="00342982"/>
    <w:rsid w:val="0034379A"/>
    <w:rsid w:val="00343ADE"/>
    <w:rsid w:val="003456EA"/>
    <w:rsid w:val="0034654D"/>
    <w:rsid w:val="0034684D"/>
    <w:rsid w:val="0035004D"/>
    <w:rsid w:val="003500CE"/>
    <w:rsid w:val="003508EF"/>
    <w:rsid w:val="00351219"/>
    <w:rsid w:val="00351980"/>
    <w:rsid w:val="00351FA4"/>
    <w:rsid w:val="00352DA2"/>
    <w:rsid w:val="00352FB8"/>
    <w:rsid w:val="003606AE"/>
    <w:rsid w:val="00361F10"/>
    <w:rsid w:val="0036203A"/>
    <w:rsid w:val="0036273A"/>
    <w:rsid w:val="00362B7C"/>
    <w:rsid w:val="00362FBF"/>
    <w:rsid w:val="00363450"/>
    <w:rsid w:val="00363B00"/>
    <w:rsid w:val="00363EE4"/>
    <w:rsid w:val="003641C1"/>
    <w:rsid w:val="00364A5C"/>
    <w:rsid w:val="00366FDB"/>
    <w:rsid w:val="00367098"/>
    <w:rsid w:val="003679B3"/>
    <w:rsid w:val="00367AE2"/>
    <w:rsid w:val="00371725"/>
    <w:rsid w:val="00371C9E"/>
    <w:rsid w:val="00372839"/>
    <w:rsid w:val="00374E86"/>
    <w:rsid w:val="003752BF"/>
    <w:rsid w:val="00375B9A"/>
    <w:rsid w:val="00376DC5"/>
    <w:rsid w:val="00376F26"/>
    <w:rsid w:val="00377044"/>
    <w:rsid w:val="00377ED3"/>
    <w:rsid w:val="00380921"/>
    <w:rsid w:val="00382D39"/>
    <w:rsid w:val="00383F56"/>
    <w:rsid w:val="003845E1"/>
    <w:rsid w:val="00384A37"/>
    <w:rsid w:val="00385105"/>
    <w:rsid w:val="0038597D"/>
    <w:rsid w:val="003860C2"/>
    <w:rsid w:val="003860E3"/>
    <w:rsid w:val="0038684D"/>
    <w:rsid w:val="00386CE8"/>
    <w:rsid w:val="00386F85"/>
    <w:rsid w:val="00387158"/>
    <w:rsid w:val="00387308"/>
    <w:rsid w:val="00390353"/>
    <w:rsid w:val="00391016"/>
    <w:rsid w:val="00391D8C"/>
    <w:rsid w:val="00392053"/>
    <w:rsid w:val="0039228A"/>
    <w:rsid w:val="00392300"/>
    <w:rsid w:val="0039448B"/>
    <w:rsid w:val="00394FB4"/>
    <w:rsid w:val="00395564"/>
    <w:rsid w:val="00397678"/>
    <w:rsid w:val="003978C2"/>
    <w:rsid w:val="003A00EA"/>
    <w:rsid w:val="003A01D2"/>
    <w:rsid w:val="003A0DB4"/>
    <w:rsid w:val="003A1722"/>
    <w:rsid w:val="003A1954"/>
    <w:rsid w:val="003A1CA5"/>
    <w:rsid w:val="003A271B"/>
    <w:rsid w:val="003A3682"/>
    <w:rsid w:val="003A5B8E"/>
    <w:rsid w:val="003A6A41"/>
    <w:rsid w:val="003A6B01"/>
    <w:rsid w:val="003B0192"/>
    <w:rsid w:val="003B129C"/>
    <w:rsid w:val="003B1861"/>
    <w:rsid w:val="003B1A41"/>
    <w:rsid w:val="003B3F70"/>
    <w:rsid w:val="003B422A"/>
    <w:rsid w:val="003B60BF"/>
    <w:rsid w:val="003B63E6"/>
    <w:rsid w:val="003B6EAC"/>
    <w:rsid w:val="003B79BC"/>
    <w:rsid w:val="003B7C36"/>
    <w:rsid w:val="003C146D"/>
    <w:rsid w:val="003C1BB7"/>
    <w:rsid w:val="003C1F21"/>
    <w:rsid w:val="003C2366"/>
    <w:rsid w:val="003C2DE0"/>
    <w:rsid w:val="003C41AB"/>
    <w:rsid w:val="003C47CD"/>
    <w:rsid w:val="003C4EDF"/>
    <w:rsid w:val="003C744B"/>
    <w:rsid w:val="003D08D7"/>
    <w:rsid w:val="003D1B4B"/>
    <w:rsid w:val="003D1BC4"/>
    <w:rsid w:val="003D2D29"/>
    <w:rsid w:val="003D3240"/>
    <w:rsid w:val="003D3A0B"/>
    <w:rsid w:val="003D3ED8"/>
    <w:rsid w:val="003D48D9"/>
    <w:rsid w:val="003D4AAC"/>
    <w:rsid w:val="003D5A34"/>
    <w:rsid w:val="003D636F"/>
    <w:rsid w:val="003D6CA8"/>
    <w:rsid w:val="003D7BA8"/>
    <w:rsid w:val="003D7CBF"/>
    <w:rsid w:val="003E010F"/>
    <w:rsid w:val="003E1071"/>
    <w:rsid w:val="003E191A"/>
    <w:rsid w:val="003E1B54"/>
    <w:rsid w:val="003E1D62"/>
    <w:rsid w:val="003E2074"/>
    <w:rsid w:val="003E24BB"/>
    <w:rsid w:val="003E2550"/>
    <w:rsid w:val="003E3C93"/>
    <w:rsid w:val="003E59A4"/>
    <w:rsid w:val="003E6B27"/>
    <w:rsid w:val="003E6B40"/>
    <w:rsid w:val="003E71D6"/>
    <w:rsid w:val="003E721A"/>
    <w:rsid w:val="003E7CB5"/>
    <w:rsid w:val="003F0BA0"/>
    <w:rsid w:val="003F1419"/>
    <w:rsid w:val="003F16B5"/>
    <w:rsid w:val="003F16EC"/>
    <w:rsid w:val="003F30E5"/>
    <w:rsid w:val="003F324A"/>
    <w:rsid w:val="003F368A"/>
    <w:rsid w:val="003F4947"/>
    <w:rsid w:val="003F6FE4"/>
    <w:rsid w:val="003F729A"/>
    <w:rsid w:val="003F75C6"/>
    <w:rsid w:val="003F7712"/>
    <w:rsid w:val="004006DF"/>
    <w:rsid w:val="00400E8E"/>
    <w:rsid w:val="004011DC"/>
    <w:rsid w:val="00401F28"/>
    <w:rsid w:val="004026BE"/>
    <w:rsid w:val="00402FE6"/>
    <w:rsid w:val="004030AD"/>
    <w:rsid w:val="00405043"/>
    <w:rsid w:val="004050C6"/>
    <w:rsid w:val="00405103"/>
    <w:rsid w:val="0040592E"/>
    <w:rsid w:val="00406174"/>
    <w:rsid w:val="004064D4"/>
    <w:rsid w:val="0040666C"/>
    <w:rsid w:val="004075EF"/>
    <w:rsid w:val="00411196"/>
    <w:rsid w:val="004122D5"/>
    <w:rsid w:val="0041258A"/>
    <w:rsid w:val="00413336"/>
    <w:rsid w:val="00413AB8"/>
    <w:rsid w:val="0041578E"/>
    <w:rsid w:val="00415967"/>
    <w:rsid w:val="004168F1"/>
    <w:rsid w:val="00417109"/>
    <w:rsid w:val="0041728D"/>
    <w:rsid w:val="00417DCC"/>
    <w:rsid w:val="0042096E"/>
    <w:rsid w:val="00420AAD"/>
    <w:rsid w:val="00420DD4"/>
    <w:rsid w:val="004217BC"/>
    <w:rsid w:val="00421EEB"/>
    <w:rsid w:val="004235E6"/>
    <w:rsid w:val="0042372B"/>
    <w:rsid w:val="00423924"/>
    <w:rsid w:val="0042431A"/>
    <w:rsid w:val="00425FE7"/>
    <w:rsid w:val="00426419"/>
    <w:rsid w:val="004264AB"/>
    <w:rsid w:val="00426CA7"/>
    <w:rsid w:val="00426F9B"/>
    <w:rsid w:val="004277EF"/>
    <w:rsid w:val="00427E96"/>
    <w:rsid w:val="0043072F"/>
    <w:rsid w:val="00430752"/>
    <w:rsid w:val="00430971"/>
    <w:rsid w:val="00431461"/>
    <w:rsid w:val="0043167F"/>
    <w:rsid w:val="00432C39"/>
    <w:rsid w:val="00433E45"/>
    <w:rsid w:val="00434154"/>
    <w:rsid w:val="00434557"/>
    <w:rsid w:val="004350B3"/>
    <w:rsid w:val="00435284"/>
    <w:rsid w:val="00435B0C"/>
    <w:rsid w:val="00435DCE"/>
    <w:rsid w:val="00440456"/>
    <w:rsid w:val="00440E4D"/>
    <w:rsid w:val="00441438"/>
    <w:rsid w:val="004427C3"/>
    <w:rsid w:val="00443188"/>
    <w:rsid w:val="00443B7C"/>
    <w:rsid w:val="00443F10"/>
    <w:rsid w:val="00444E24"/>
    <w:rsid w:val="00445A1C"/>
    <w:rsid w:val="00446237"/>
    <w:rsid w:val="00446AC7"/>
    <w:rsid w:val="004522E4"/>
    <w:rsid w:val="00452EC2"/>
    <w:rsid w:val="00453397"/>
    <w:rsid w:val="004547AE"/>
    <w:rsid w:val="0045525D"/>
    <w:rsid w:val="00455649"/>
    <w:rsid w:val="00456059"/>
    <w:rsid w:val="004606C1"/>
    <w:rsid w:val="004615BC"/>
    <w:rsid w:val="004624DA"/>
    <w:rsid w:val="00462902"/>
    <w:rsid w:val="00462C94"/>
    <w:rsid w:val="00463502"/>
    <w:rsid w:val="004637EB"/>
    <w:rsid w:val="0046395C"/>
    <w:rsid w:val="00464D61"/>
    <w:rsid w:val="00465288"/>
    <w:rsid w:val="0046603B"/>
    <w:rsid w:val="0046677B"/>
    <w:rsid w:val="00467C68"/>
    <w:rsid w:val="004712F5"/>
    <w:rsid w:val="00471E1D"/>
    <w:rsid w:val="0047275B"/>
    <w:rsid w:val="004733D4"/>
    <w:rsid w:val="004754D9"/>
    <w:rsid w:val="00480266"/>
    <w:rsid w:val="00482462"/>
    <w:rsid w:val="00482680"/>
    <w:rsid w:val="0048516A"/>
    <w:rsid w:val="00485258"/>
    <w:rsid w:val="00485CFD"/>
    <w:rsid w:val="004902DE"/>
    <w:rsid w:val="00490EA8"/>
    <w:rsid w:val="0049108E"/>
    <w:rsid w:val="00491AF5"/>
    <w:rsid w:val="00494D8C"/>
    <w:rsid w:val="00495498"/>
    <w:rsid w:val="004964BE"/>
    <w:rsid w:val="004965E1"/>
    <w:rsid w:val="00497737"/>
    <w:rsid w:val="004A0130"/>
    <w:rsid w:val="004A1730"/>
    <w:rsid w:val="004A1813"/>
    <w:rsid w:val="004A2019"/>
    <w:rsid w:val="004A33D7"/>
    <w:rsid w:val="004A362C"/>
    <w:rsid w:val="004A3884"/>
    <w:rsid w:val="004A3E09"/>
    <w:rsid w:val="004A57BF"/>
    <w:rsid w:val="004A692C"/>
    <w:rsid w:val="004B09ED"/>
    <w:rsid w:val="004B14B8"/>
    <w:rsid w:val="004B23C2"/>
    <w:rsid w:val="004B24AE"/>
    <w:rsid w:val="004B25E9"/>
    <w:rsid w:val="004B2A98"/>
    <w:rsid w:val="004B2FC2"/>
    <w:rsid w:val="004B43AA"/>
    <w:rsid w:val="004B45D8"/>
    <w:rsid w:val="004B5D56"/>
    <w:rsid w:val="004B5F6F"/>
    <w:rsid w:val="004B7C2B"/>
    <w:rsid w:val="004C0068"/>
    <w:rsid w:val="004C0F9E"/>
    <w:rsid w:val="004C143D"/>
    <w:rsid w:val="004C2706"/>
    <w:rsid w:val="004C29C2"/>
    <w:rsid w:val="004C304B"/>
    <w:rsid w:val="004C3067"/>
    <w:rsid w:val="004C514B"/>
    <w:rsid w:val="004C5F66"/>
    <w:rsid w:val="004C6678"/>
    <w:rsid w:val="004C66CA"/>
    <w:rsid w:val="004C718B"/>
    <w:rsid w:val="004C77FE"/>
    <w:rsid w:val="004D0B83"/>
    <w:rsid w:val="004D11F9"/>
    <w:rsid w:val="004D12DE"/>
    <w:rsid w:val="004D25E3"/>
    <w:rsid w:val="004D2EBC"/>
    <w:rsid w:val="004D3B31"/>
    <w:rsid w:val="004D548A"/>
    <w:rsid w:val="004D5570"/>
    <w:rsid w:val="004D584F"/>
    <w:rsid w:val="004D722C"/>
    <w:rsid w:val="004D7777"/>
    <w:rsid w:val="004E02D1"/>
    <w:rsid w:val="004E0622"/>
    <w:rsid w:val="004E0CC2"/>
    <w:rsid w:val="004E1015"/>
    <w:rsid w:val="004E1376"/>
    <w:rsid w:val="004E2CEC"/>
    <w:rsid w:val="004E2F6A"/>
    <w:rsid w:val="004E41C7"/>
    <w:rsid w:val="004E44AC"/>
    <w:rsid w:val="004E465A"/>
    <w:rsid w:val="004E511B"/>
    <w:rsid w:val="004E600B"/>
    <w:rsid w:val="004E6AB5"/>
    <w:rsid w:val="004E7EE3"/>
    <w:rsid w:val="004F23F5"/>
    <w:rsid w:val="004F27B9"/>
    <w:rsid w:val="004F29CE"/>
    <w:rsid w:val="004F2CE8"/>
    <w:rsid w:val="004F3913"/>
    <w:rsid w:val="004F429A"/>
    <w:rsid w:val="004F4661"/>
    <w:rsid w:val="004F47A2"/>
    <w:rsid w:val="004F5BCB"/>
    <w:rsid w:val="004F6A60"/>
    <w:rsid w:val="004F7309"/>
    <w:rsid w:val="004F759B"/>
    <w:rsid w:val="0050013D"/>
    <w:rsid w:val="00500E7A"/>
    <w:rsid w:val="00502CA6"/>
    <w:rsid w:val="0050336A"/>
    <w:rsid w:val="00503419"/>
    <w:rsid w:val="0050460B"/>
    <w:rsid w:val="00505E0C"/>
    <w:rsid w:val="00506B1A"/>
    <w:rsid w:val="005104A8"/>
    <w:rsid w:val="00511598"/>
    <w:rsid w:val="00511750"/>
    <w:rsid w:val="00511F58"/>
    <w:rsid w:val="005145AE"/>
    <w:rsid w:val="005155C8"/>
    <w:rsid w:val="00516A4D"/>
    <w:rsid w:val="00516C2C"/>
    <w:rsid w:val="005170F8"/>
    <w:rsid w:val="00520714"/>
    <w:rsid w:val="00520F66"/>
    <w:rsid w:val="00521A68"/>
    <w:rsid w:val="0052208D"/>
    <w:rsid w:val="0052348D"/>
    <w:rsid w:val="005235CA"/>
    <w:rsid w:val="005235E8"/>
    <w:rsid w:val="005260F0"/>
    <w:rsid w:val="00531EEE"/>
    <w:rsid w:val="005328FA"/>
    <w:rsid w:val="005334C6"/>
    <w:rsid w:val="00533587"/>
    <w:rsid w:val="00533C56"/>
    <w:rsid w:val="00534DC9"/>
    <w:rsid w:val="00535641"/>
    <w:rsid w:val="005362C5"/>
    <w:rsid w:val="00536CFC"/>
    <w:rsid w:val="005371DD"/>
    <w:rsid w:val="00537F80"/>
    <w:rsid w:val="00537FB6"/>
    <w:rsid w:val="00540641"/>
    <w:rsid w:val="00542EA4"/>
    <w:rsid w:val="005437A5"/>
    <w:rsid w:val="00543885"/>
    <w:rsid w:val="00545C3B"/>
    <w:rsid w:val="00546EDC"/>
    <w:rsid w:val="00547545"/>
    <w:rsid w:val="0055030F"/>
    <w:rsid w:val="00550C59"/>
    <w:rsid w:val="005539B5"/>
    <w:rsid w:val="00554FC9"/>
    <w:rsid w:val="00555A42"/>
    <w:rsid w:val="005565B2"/>
    <w:rsid w:val="00556E51"/>
    <w:rsid w:val="005574CD"/>
    <w:rsid w:val="00557A02"/>
    <w:rsid w:val="00557FCC"/>
    <w:rsid w:val="00560609"/>
    <w:rsid w:val="005606A0"/>
    <w:rsid w:val="00562B7F"/>
    <w:rsid w:val="0056300F"/>
    <w:rsid w:val="00566106"/>
    <w:rsid w:val="005665E6"/>
    <w:rsid w:val="005666D8"/>
    <w:rsid w:val="00567739"/>
    <w:rsid w:val="00567891"/>
    <w:rsid w:val="00570682"/>
    <w:rsid w:val="00570911"/>
    <w:rsid w:val="0057127B"/>
    <w:rsid w:val="00573E75"/>
    <w:rsid w:val="005751DC"/>
    <w:rsid w:val="005756D9"/>
    <w:rsid w:val="005761BE"/>
    <w:rsid w:val="00576BE1"/>
    <w:rsid w:val="00576CB2"/>
    <w:rsid w:val="005772B8"/>
    <w:rsid w:val="00577F13"/>
    <w:rsid w:val="00580D8D"/>
    <w:rsid w:val="005816CE"/>
    <w:rsid w:val="00581AC4"/>
    <w:rsid w:val="005835C9"/>
    <w:rsid w:val="005839BB"/>
    <w:rsid w:val="00583A53"/>
    <w:rsid w:val="00583DEE"/>
    <w:rsid w:val="0058401F"/>
    <w:rsid w:val="0058438E"/>
    <w:rsid w:val="00584C90"/>
    <w:rsid w:val="00584CB6"/>
    <w:rsid w:val="00586FFC"/>
    <w:rsid w:val="005879BE"/>
    <w:rsid w:val="00590DA1"/>
    <w:rsid w:val="00591B36"/>
    <w:rsid w:val="00591EFE"/>
    <w:rsid w:val="005920F1"/>
    <w:rsid w:val="00592491"/>
    <w:rsid w:val="0059262B"/>
    <w:rsid w:val="00592743"/>
    <w:rsid w:val="005959B8"/>
    <w:rsid w:val="00595AC8"/>
    <w:rsid w:val="00597159"/>
    <w:rsid w:val="0059763D"/>
    <w:rsid w:val="00597E49"/>
    <w:rsid w:val="005A05DB"/>
    <w:rsid w:val="005A0B70"/>
    <w:rsid w:val="005A129D"/>
    <w:rsid w:val="005A2BD2"/>
    <w:rsid w:val="005A4F9A"/>
    <w:rsid w:val="005A63F7"/>
    <w:rsid w:val="005A6926"/>
    <w:rsid w:val="005B01D6"/>
    <w:rsid w:val="005B0D03"/>
    <w:rsid w:val="005B2548"/>
    <w:rsid w:val="005B2F0F"/>
    <w:rsid w:val="005B3255"/>
    <w:rsid w:val="005B3CCB"/>
    <w:rsid w:val="005B41EC"/>
    <w:rsid w:val="005B49A1"/>
    <w:rsid w:val="005B6055"/>
    <w:rsid w:val="005B60A4"/>
    <w:rsid w:val="005B665A"/>
    <w:rsid w:val="005B67C7"/>
    <w:rsid w:val="005C1B43"/>
    <w:rsid w:val="005C20CB"/>
    <w:rsid w:val="005C2CBE"/>
    <w:rsid w:val="005C33E5"/>
    <w:rsid w:val="005C475F"/>
    <w:rsid w:val="005C5E86"/>
    <w:rsid w:val="005C645B"/>
    <w:rsid w:val="005C695C"/>
    <w:rsid w:val="005C6B2B"/>
    <w:rsid w:val="005C719B"/>
    <w:rsid w:val="005C7701"/>
    <w:rsid w:val="005C7A40"/>
    <w:rsid w:val="005C7C4F"/>
    <w:rsid w:val="005C7EA7"/>
    <w:rsid w:val="005D2BD4"/>
    <w:rsid w:val="005D2D74"/>
    <w:rsid w:val="005D2F6F"/>
    <w:rsid w:val="005D324F"/>
    <w:rsid w:val="005D32D1"/>
    <w:rsid w:val="005D341B"/>
    <w:rsid w:val="005D4406"/>
    <w:rsid w:val="005D4894"/>
    <w:rsid w:val="005D5A37"/>
    <w:rsid w:val="005D7FB5"/>
    <w:rsid w:val="005E04BC"/>
    <w:rsid w:val="005E250C"/>
    <w:rsid w:val="005E332D"/>
    <w:rsid w:val="005E39C0"/>
    <w:rsid w:val="005E3B55"/>
    <w:rsid w:val="005E3B61"/>
    <w:rsid w:val="005E4297"/>
    <w:rsid w:val="005E5BC9"/>
    <w:rsid w:val="005E6078"/>
    <w:rsid w:val="005E6139"/>
    <w:rsid w:val="005E6951"/>
    <w:rsid w:val="005E6AD1"/>
    <w:rsid w:val="005E6C34"/>
    <w:rsid w:val="005E6E39"/>
    <w:rsid w:val="005E7CA8"/>
    <w:rsid w:val="005F0FE2"/>
    <w:rsid w:val="005F1CD4"/>
    <w:rsid w:val="005F2938"/>
    <w:rsid w:val="005F3565"/>
    <w:rsid w:val="005F39CE"/>
    <w:rsid w:val="005F4768"/>
    <w:rsid w:val="005F50B6"/>
    <w:rsid w:val="005F7100"/>
    <w:rsid w:val="00600E67"/>
    <w:rsid w:val="00602966"/>
    <w:rsid w:val="00602FA3"/>
    <w:rsid w:val="00603204"/>
    <w:rsid w:val="00603405"/>
    <w:rsid w:val="006035C8"/>
    <w:rsid w:val="00603EB5"/>
    <w:rsid w:val="006040F4"/>
    <w:rsid w:val="00604B9C"/>
    <w:rsid w:val="00604F93"/>
    <w:rsid w:val="00605385"/>
    <w:rsid w:val="00605D09"/>
    <w:rsid w:val="00606893"/>
    <w:rsid w:val="0060715F"/>
    <w:rsid w:val="00607275"/>
    <w:rsid w:val="0060795F"/>
    <w:rsid w:val="00607B76"/>
    <w:rsid w:val="006100C7"/>
    <w:rsid w:val="006107C1"/>
    <w:rsid w:val="00610826"/>
    <w:rsid w:val="0061093F"/>
    <w:rsid w:val="00610FEB"/>
    <w:rsid w:val="00611510"/>
    <w:rsid w:val="006117F8"/>
    <w:rsid w:val="0061261C"/>
    <w:rsid w:val="0061277A"/>
    <w:rsid w:val="00612BDB"/>
    <w:rsid w:val="00613C0E"/>
    <w:rsid w:val="0061471B"/>
    <w:rsid w:val="00614BE0"/>
    <w:rsid w:val="006154F0"/>
    <w:rsid w:val="006157B0"/>
    <w:rsid w:val="0061633F"/>
    <w:rsid w:val="006163C9"/>
    <w:rsid w:val="00616AB9"/>
    <w:rsid w:val="006171E7"/>
    <w:rsid w:val="006177B5"/>
    <w:rsid w:val="00620CF2"/>
    <w:rsid w:val="00620E16"/>
    <w:rsid w:val="00621176"/>
    <w:rsid w:val="0062194E"/>
    <w:rsid w:val="00622094"/>
    <w:rsid w:val="0062233B"/>
    <w:rsid w:val="00622422"/>
    <w:rsid w:val="006225E1"/>
    <w:rsid w:val="00622C73"/>
    <w:rsid w:val="0062336C"/>
    <w:rsid w:val="006245CD"/>
    <w:rsid w:val="00624BAE"/>
    <w:rsid w:val="00625137"/>
    <w:rsid w:val="0062518E"/>
    <w:rsid w:val="00625193"/>
    <w:rsid w:val="0062582E"/>
    <w:rsid w:val="006261D4"/>
    <w:rsid w:val="0062633F"/>
    <w:rsid w:val="006263C6"/>
    <w:rsid w:val="006266DB"/>
    <w:rsid w:val="006277AB"/>
    <w:rsid w:val="00627D8C"/>
    <w:rsid w:val="0063047B"/>
    <w:rsid w:val="00630A5C"/>
    <w:rsid w:val="00630CF7"/>
    <w:rsid w:val="006322F2"/>
    <w:rsid w:val="0063273E"/>
    <w:rsid w:val="00632C06"/>
    <w:rsid w:val="00633749"/>
    <w:rsid w:val="0063414D"/>
    <w:rsid w:val="00635699"/>
    <w:rsid w:val="0063593A"/>
    <w:rsid w:val="006366C9"/>
    <w:rsid w:val="00636B8E"/>
    <w:rsid w:val="00637F70"/>
    <w:rsid w:val="00640420"/>
    <w:rsid w:val="00640511"/>
    <w:rsid w:val="00642252"/>
    <w:rsid w:val="00642843"/>
    <w:rsid w:val="00643C3A"/>
    <w:rsid w:val="00644055"/>
    <w:rsid w:val="00644930"/>
    <w:rsid w:val="00644DFF"/>
    <w:rsid w:val="00644E89"/>
    <w:rsid w:val="006468D6"/>
    <w:rsid w:val="006468FC"/>
    <w:rsid w:val="00646BF2"/>
    <w:rsid w:val="00647FD1"/>
    <w:rsid w:val="00650465"/>
    <w:rsid w:val="006509D2"/>
    <w:rsid w:val="00650B96"/>
    <w:rsid w:val="00650D65"/>
    <w:rsid w:val="00651502"/>
    <w:rsid w:val="00651D43"/>
    <w:rsid w:val="00654240"/>
    <w:rsid w:val="00654365"/>
    <w:rsid w:val="00655D74"/>
    <w:rsid w:val="0065729B"/>
    <w:rsid w:val="00657EEA"/>
    <w:rsid w:val="0066030E"/>
    <w:rsid w:val="0066128B"/>
    <w:rsid w:val="00661A58"/>
    <w:rsid w:val="0066216A"/>
    <w:rsid w:val="00663450"/>
    <w:rsid w:val="00663C6C"/>
    <w:rsid w:val="0066509B"/>
    <w:rsid w:val="006652D4"/>
    <w:rsid w:val="00665449"/>
    <w:rsid w:val="00665D14"/>
    <w:rsid w:val="006666B0"/>
    <w:rsid w:val="00667A10"/>
    <w:rsid w:val="00670AE3"/>
    <w:rsid w:val="00670BC0"/>
    <w:rsid w:val="00671258"/>
    <w:rsid w:val="00671493"/>
    <w:rsid w:val="00672BBA"/>
    <w:rsid w:val="0067344A"/>
    <w:rsid w:val="00673DE3"/>
    <w:rsid w:val="006752C5"/>
    <w:rsid w:val="006752FC"/>
    <w:rsid w:val="00675CE6"/>
    <w:rsid w:val="0068005F"/>
    <w:rsid w:val="0068029D"/>
    <w:rsid w:val="006807C1"/>
    <w:rsid w:val="006819F6"/>
    <w:rsid w:val="006826E8"/>
    <w:rsid w:val="00684567"/>
    <w:rsid w:val="00684C3B"/>
    <w:rsid w:val="00686413"/>
    <w:rsid w:val="00687C81"/>
    <w:rsid w:val="006903B2"/>
    <w:rsid w:val="0069063C"/>
    <w:rsid w:val="00690CEE"/>
    <w:rsid w:val="00691078"/>
    <w:rsid w:val="0069318E"/>
    <w:rsid w:val="00694A00"/>
    <w:rsid w:val="00694D6E"/>
    <w:rsid w:val="00695145"/>
    <w:rsid w:val="006954C0"/>
    <w:rsid w:val="006962DB"/>
    <w:rsid w:val="00696C11"/>
    <w:rsid w:val="006A00DE"/>
    <w:rsid w:val="006A046C"/>
    <w:rsid w:val="006A0776"/>
    <w:rsid w:val="006A0978"/>
    <w:rsid w:val="006A172D"/>
    <w:rsid w:val="006A27C2"/>
    <w:rsid w:val="006A4198"/>
    <w:rsid w:val="006A4333"/>
    <w:rsid w:val="006B032A"/>
    <w:rsid w:val="006B085F"/>
    <w:rsid w:val="006B186F"/>
    <w:rsid w:val="006B4D1B"/>
    <w:rsid w:val="006B5619"/>
    <w:rsid w:val="006B5977"/>
    <w:rsid w:val="006B6A51"/>
    <w:rsid w:val="006B796E"/>
    <w:rsid w:val="006B7D9D"/>
    <w:rsid w:val="006B7F6D"/>
    <w:rsid w:val="006C0598"/>
    <w:rsid w:val="006C05E1"/>
    <w:rsid w:val="006C0B26"/>
    <w:rsid w:val="006C156F"/>
    <w:rsid w:val="006C3659"/>
    <w:rsid w:val="006C53B5"/>
    <w:rsid w:val="006C54E8"/>
    <w:rsid w:val="006C5C84"/>
    <w:rsid w:val="006D05B2"/>
    <w:rsid w:val="006D0A45"/>
    <w:rsid w:val="006D25BB"/>
    <w:rsid w:val="006D2A00"/>
    <w:rsid w:val="006D2B1A"/>
    <w:rsid w:val="006D36BE"/>
    <w:rsid w:val="006D38CD"/>
    <w:rsid w:val="006D3CA6"/>
    <w:rsid w:val="006D4602"/>
    <w:rsid w:val="006D687C"/>
    <w:rsid w:val="006D7259"/>
    <w:rsid w:val="006E0452"/>
    <w:rsid w:val="006E14E7"/>
    <w:rsid w:val="006E1896"/>
    <w:rsid w:val="006E1EBC"/>
    <w:rsid w:val="006E3331"/>
    <w:rsid w:val="006E3D33"/>
    <w:rsid w:val="006E3E54"/>
    <w:rsid w:val="006E4691"/>
    <w:rsid w:val="006E47AE"/>
    <w:rsid w:val="006E5EDD"/>
    <w:rsid w:val="006E7F38"/>
    <w:rsid w:val="006F024D"/>
    <w:rsid w:val="006F03EA"/>
    <w:rsid w:val="006F0A1D"/>
    <w:rsid w:val="006F1D6B"/>
    <w:rsid w:val="006F1FE2"/>
    <w:rsid w:val="006F2002"/>
    <w:rsid w:val="006F2006"/>
    <w:rsid w:val="006F34DB"/>
    <w:rsid w:val="006F5694"/>
    <w:rsid w:val="006F66F7"/>
    <w:rsid w:val="006F709E"/>
    <w:rsid w:val="0070090A"/>
    <w:rsid w:val="007033FD"/>
    <w:rsid w:val="00705E7E"/>
    <w:rsid w:val="007067D4"/>
    <w:rsid w:val="00706DFC"/>
    <w:rsid w:val="00707705"/>
    <w:rsid w:val="00710AF0"/>
    <w:rsid w:val="007114C8"/>
    <w:rsid w:val="007115B4"/>
    <w:rsid w:val="0071174B"/>
    <w:rsid w:val="0071204F"/>
    <w:rsid w:val="007121AB"/>
    <w:rsid w:val="00715ADC"/>
    <w:rsid w:val="00720D4A"/>
    <w:rsid w:val="00721213"/>
    <w:rsid w:val="00721A04"/>
    <w:rsid w:val="00722633"/>
    <w:rsid w:val="00722AC7"/>
    <w:rsid w:val="00723FE7"/>
    <w:rsid w:val="007263B0"/>
    <w:rsid w:val="00726779"/>
    <w:rsid w:val="0072700E"/>
    <w:rsid w:val="00727377"/>
    <w:rsid w:val="0072788C"/>
    <w:rsid w:val="0073229C"/>
    <w:rsid w:val="00732A38"/>
    <w:rsid w:val="00732A41"/>
    <w:rsid w:val="00732B7D"/>
    <w:rsid w:val="007333FD"/>
    <w:rsid w:val="00734B8C"/>
    <w:rsid w:val="00736197"/>
    <w:rsid w:val="007367A3"/>
    <w:rsid w:val="00737108"/>
    <w:rsid w:val="00742656"/>
    <w:rsid w:val="007438CF"/>
    <w:rsid w:val="00744F69"/>
    <w:rsid w:val="0074728C"/>
    <w:rsid w:val="00747923"/>
    <w:rsid w:val="00750193"/>
    <w:rsid w:val="0075131A"/>
    <w:rsid w:val="00751341"/>
    <w:rsid w:val="00751756"/>
    <w:rsid w:val="007519BC"/>
    <w:rsid w:val="00751B93"/>
    <w:rsid w:val="0075205C"/>
    <w:rsid w:val="0075255D"/>
    <w:rsid w:val="00752A9E"/>
    <w:rsid w:val="007535EE"/>
    <w:rsid w:val="00753B79"/>
    <w:rsid w:val="00753F82"/>
    <w:rsid w:val="00755BE6"/>
    <w:rsid w:val="00756260"/>
    <w:rsid w:val="00756373"/>
    <w:rsid w:val="00756493"/>
    <w:rsid w:val="007569A8"/>
    <w:rsid w:val="007576C2"/>
    <w:rsid w:val="007602B6"/>
    <w:rsid w:val="00760A40"/>
    <w:rsid w:val="00760E76"/>
    <w:rsid w:val="007629D7"/>
    <w:rsid w:val="00763E05"/>
    <w:rsid w:val="0076515B"/>
    <w:rsid w:val="007653E2"/>
    <w:rsid w:val="00766AF2"/>
    <w:rsid w:val="0076705E"/>
    <w:rsid w:val="007670E2"/>
    <w:rsid w:val="00767674"/>
    <w:rsid w:val="00767EBB"/>
    <w:rsid w:val="007706E7"/>
    <w:rsid w:val="007731C6"/>
    <w:rsid w:val="00773D6F"/>
    <w:rsid w:val="00774BB6"/>
    <w:rsid w:val="00774F75"/>
    <w:rsid w:val="00775454"/>
    <w:rsid w:val="007772CE"/>
    <w:rsid w:val="0078031E"/>
    <w:rsid w:val="00782584"/>
    <w:rsid w:val="007842FB"/>
    <w:rsid w:val="00784558"/>
    <w:rsid w:val="00784AC4"/>
    <w:rsid w:val="00784BCD"/>
    <w:rsid w:val="00784F60"/>
    <w:rsid w:val="00785929"/>
    <w:rsid w:val="00785F4A"/>
    <w:rsid w:val="00790136"/>
    <w:rsid w:val="00793A05"/>
    <w:rsid w:val="00794020"/>
    <w:rsid w:val="007940BA"/>
    <w:rsid w:val="00794CF9"/>
    <w:rsid w:val="007961DD"/>
    <w:rsid w:val="00796776"/>
    <w:rsid w:val="007A171B"/>
    <w:rsid w:val="007A28C3"/>
    <w:rsid w:val="007A2BC0"/>
    <w:rsid w:val="007A3215"/>
    <w:rsid w:val="007A4D38"/>
    <w:rsid w:val="007A50A5"/>
    <w:rsid w:val="007A5ED8"/>
    <w:rsid w:val="007B02AB"/>
    <w:rsid w:val="007B12A1"/>
    <w:rsid w:val="007B16F0"/>
    <w:rsid w:val="007B1DF3"/>
    <w:rsid w:val="007B2413"/>
    <w:rsid w:val="007B2E68"/>
    <w:rsid w:val="007B3171"/>
    <w:rsid w:val="007B3AF3"/>
    <w:rsid w:val="007B3CF2"/>
    <w:rsid w:val="007B4B70"/>
    <w:rsid w:val="007B5303"/>
    <w:rsid w:val="007B5853"/>
    <w:rsid w:val="007B6F0E"/>
    <w:rsid w:val="007B7175"/>
    <w:rsid w:val="007C0734"/>
    <w:rsid w:val="007C0FC6"/>
    <w:rsid w:val="007C203E"/>
    <w:rsid w:val="007C25ED"/>
    <w:rsid w:val="007C6128"/>
    <w:rsid w:val="007C64B1"/>
    <w:rsid w:val="007C74DE"/>
    <w:rsid w:val="007C772F"/>
    <w:rsid w:val="007D06F3"/>
    <w:rsid w:val="007D1452"/>
    <w:rsid w:val="007D169C"/>
    <w:rsid w:val="007D1848"/>
    <w:rsid w:val="007D1D0C"/>
    <w:rsid w:val="007D1DE5"/>
    <w:rsid w:val="007D350F"/>
    <w:rsid w:val="007D3703"/>
    <w:rsid w:val="007D3760"/>
    <w:rsid w:val="007D4023"/>
    <w:rsid w:val="007D493E"/>
    <w:rsid w:val="007D4F45"/>
    <w:rsid w:val="007D4FE7"/>
    <w:rsid w:val="007D55C9"/>
    <w:rsid w:val="007D58E6"/>
    <w:rsid w:val="007D5ED3"/>
    <w:rsid w:val="007D6A3E"/>
    <w:rsid w:val="007D7111"/>
    <w:rsid w:val="007E0E34"/>
    <w:rsid w:val="007E0F42"/>
    <w:rsid w:val="007E1520"/>
    <w:rsid w:val="007E1620"/>
    <w:rsid w:val="007E23C5"/>
    <w:rsid w:val="007E2782"/>
    <w:rsid w:val="007E2B79"/>
    <w:rsid w:val="007E3F74"/>
    <w:rsid w:val="007E4D37"/>
    <w:rsid w:val="007E5306"/>
    <w:rsid w:val="007E608F"/>
    <w:rsid w:val="007E64F4"/>
    <w:rsid w:val="007E7667"/>
    <w:rsid w:val="007F033C"/>
    <w:rsid w:val="007F0BA3"/>
    <w:rsid w:val="007F0D88"/>
    <w:rsid w:val="007F1B69"/>
    <w:rsid w:val="007F2044"/>
    <w:rsid w:val="007F2A96"/>
    <w:rsid w:val="007F3390"/>
    <w:rsid w:val="007F33AC"/>
    <w:rsid w:val="007F4B6C"/>
    <w:rsid w:val="007F4D3B"/>
    <w:rsid w:val="007F50DA"/>
    <w:rsid w:val="007F5676"/>
    <w:rsid w:val="007F5D72"/>
    <w:rsid w:val="007F7011"/>
    <w:rsid w:val="007F7788"/>
    <w:rsid w:val="00801F4C"/>
    <w:rsid w:val="008021CF"/>
    <w:rsid w:val="00802847"/>
    <w:rsid w:val="008030AF"/>
    <w:rsid w:val="0080319B"/>
    <w:rsid w:val="00803EAA"/>
    <w:rsid w:val="0080498C"/>
    <w:rsid w:val="0080510E"/>
    <w:rsid w:val="008064C4"/>
    <w:rsid w:val="0080781F"/>
    <w:rsid w:val="00810D48"/>
    <w:rsid w:val="00811268"/>
    <w:rsid w:val="00814C62"/>
    <w:rsid w:val="00816A56"/>
    <w:rsid w:val="008177B3"/>
    <w:rsid w:val="00817F17"/>
    <w:rsid w:val="008202F2"/>
    <w:rsid w:val="00823568"/>
    <w:rsid w:val="00823FA4"/>
    <w:rsid w:val="00825278"/>
    <w:rsid w:val="008253E6"/>
    <w:rsid w:val="00825EBF"/>
    <w:rsid w:val="0082622E"/>
    <w:rsid w:val="00827657"/>
    <w:rsid w:val="00830069"/>
    <w:rsid w:val="00831955"/>
    <w:rsid w:val="00831D4E"/>
    <w:rsid w:val="0083260B"/>
    <w:rsid w:val="008334A4"/>
    <w:rsid w:val="00833A89"/>
    <w:rsid w:val="00833CA5"/>
    <w:rsid w:val="008341AD"/>
    <w:rsid w:val="008348B4"/>
    <w:rsid w:val="00835A10"/>
    <w:rsid w:val="00837603"/>
    <w:rsid w:val="008404F4"/>
    <w:rsid w:val="00840BBE"/>
    <w:rsid w:val="008410AD"/>
    <w:rsid w:val="00841632"/>
    <w:rsid w:val="00842131"/>
    <w:rsid w:val="00842B58"/>
    <w:rsid w:val="00842EAF"/>
    <w:rsid w:val="008447C0"/>
    <w:rsid w:val="00844899"/>
    <w:rsid w:val="00844BB4"/>
    <w:rsid w:val="0084537A"/>
    <w:rsid w:val="00846312"/>
    <w:rsid w:val="00847A89"/>
    <w:rsid w:val="00847CEB"/>
    <w:rsid w:val="008505A4"/>
    <w:rsid w:val="008512E3"/>
    <w:rsid w:val="008516CB"/>
    <w:rsid w:val="00851B06"/>
    <w:rsid w:val="00851FF8"/>
    <w:rsid w:val="00852592"/>
    <w:rsid w:val="00852D10"/>
    <w:rsid w:val="00854065"/>
    <w:rsid w:val="0085560C"/>
    <w:rsid w:val="008561E3"/>
    <w:rsid w:val="00857717"/>
    <w:rsid w:val="00857951"/>
    <w:rsid w:val="00861698"/>
    <w:rsid w:val="00861769"/>
    <w:rsid w:val="00862176"/>
    <w:rsid w:val="00863504"/>
    <w:rsid w:val="00863A1B"/>
    <w:rsid w:val="00863A43"/>
    <w:rsid w:val="0086495B"/>
    <w:rsid w:val="00865966"/>
    <w:rsid w:val="00865BEB"/>
    <w:rsid w:val="00865CE9"/>
    <w:rsid w:val="008676F0"/>
    <w:rsid w:val="00867AC5"/>
    <w:rsid w:val="00870B6A"/>
    <w:rsid w:val="00870DA7"/>
    <w:rsid w:val="00870E7D"/>
    <w:rsid w:val="00870F67"/>
    <w:rsid w:val="00871A7A"/>
    <w:rsid w:val="00872025"/>
    <w:rsid w:val="00872E8F"/>
    <w:rsid w:val="0087342E"/>
    <w:rsid w:val="008735E2"/>
    <w:rsid w:val="0087537C"/>
    <w:rsid w:val="008779B4"/>
    <w:rsid w:val="00877DEA"/>
    <w:rsid w:val="008801D3"/>
    <w:rsid w:val="00881994"/>
    <w:rsid w:val="00882555"/>
    <w:rsid w:val="00882E07"/>
    <w:rsid w:val="0088357D"/>
    <w:rsid w:val="00883933"/>
    <w:rsid w:val="00883F25"/>
    <w:rsid w:val="0088444B"/>
    <w:rsid w:val="0088481E"/>
    <w:rsid w:val="0088674F"/>
    <w:rsid w:val="00887590"/>
    <w:rsid w:val="00887931"/>
    <w:rsid w:val="008932FC"/>
    <w:rsid w:val="0089352E"/>
    <w:rsid w:val="00893AA3"/>
    <w:rsid w:val="00893C0C"/>
    <w:rsid w:val="00894046"/>
    <w:rsid w:val="00894955"/>
    <w:rsid w:val="00895734"/>
    <w:rsid w:val="008958A1"/>
    <w:rsid w:val="00895D24"/>
    <w:rsid w:val="00897CC8"/>
    <w:rsid w:val="008A0ABF"/>
    <w:rsid w:val="008A1553"/>
    <w:rsid w:val="008A1AFC"/>
    <w:rsid w:val="008A2597"/>
    <w:rsid w:val="008A27CC"/>
    <w:rsid w:val="008A2EA4"/>
    <w:rsid w:val="008A33C8"/>
    <w:rsid w:val="008A3563"/>
    <w:rsid w:val="008A4146"/>
    <w:rsid w:val="008A4B59"/>
    <w:rsid w:val="008A5BC1"/>
    <w:rsid w:val="008A5C85"/>
    <w:rsid w:val="008B01AD"/>
    <w:rsid w:val="008B01F7"/>
    <w:rsid w:val="008B0C4A"/>
    <w:rsid w:val="008B0D28"/>
    <w:rsid w:val="008B1F1A"/>
    <w:rsid w:val="008B2FA0"/>
    <w:rsid w:val="008B3DF8"/>
    <w:rsid w:val="008B63DF"/>
    <w:rsid w:val="008B711B"/>
    <w:rsid w:val="008B7E69"/>
    <w:rsid w:val="008C08CF"/>
    <w:rsid w:val="008C0A53"/>
    <w:rsid w:val="008C1D16"/>
    <w:rsid w:val="008C2609"/>
    <w:rsid w:val="008C31B5"/>
    <w:rsid w:val="008C3807"/>
    <w:rsid w:val="008C3C6D"/>
    <w:rsid w:val="008C3FC5"/>
    <w:rsid w:val="008C5155"/>
    <w:rsid w:val="008C534B"/>
    <w:rsid w:val="008C6543"/>
    <w:rsid w:val="008C6612"/>
    <w:rsid w:val="008D0166"/>
    <w:rsid w:val="008D0365"/>
    <w:rsid w:val="008D0829"/>
    <w:rsid w:val="008D08C8"/>
    <w:rsid w:val="008D0CBE"/>
    <w:rsid w:val="008D0F94"/>
    <w:rsid w:val="008D1EEA"/>
    <w:rsid w:val="008D25FD"/>
    <w:rsid w:val="008D2747"/>
    <w:rsid w:val="008D2BAC"/>
    <w:rsid w:val="008D4005"/>
    <w:rsid w:val="008D457E"/>
    <w:rsid w:val="008D46DE"/>
    <w:rsid w:val="008D5043"/>
    <w:rsid w:val="008D50A2"/>
    <w:rsid w:val="008D614E"/>
    <w:rsid w:val="008D68F0"/>
    <w:rsid w:val="008D7ED9"/>
    <w:rsid w:val="008E009D"/>
    <w:rsid w:val="008E07E2"/>
    <w:rsid w:val="008E23BE"/>
    <w:rsid w:val="008E3341"/>
    <w:rsid w:val="008E51ED"/>
    <w:rsid w:val="008E54A5"/>
    <w:rsid w:val="008E5635"/>
    <w:rsid w:val="008E5BC0"/>
    <w:rsid w:val="008E69C8"/>
    <w:rsid w:val="008E762E"/>
    <w:rsid w:val="008E7F87"/>
    <w:rsid w:val="008F0B7B"/>
    <w:rsid w:val="008F1612"/>
    <w:rsid w:val="008F34D9"/>
    <w:rsid w:val="008F4E69"/>
    <w:rsid w:val="008F72FA"/>
    <w:rsid w:val="00900360"/>
    <w:rsid w:val="00900ED5"/>
    <w:rsid w:val="009015A6"/>
    <w:rsid w:val="00901CCF"/>
    <w:rsid w:val="0090314C"/>
    <w:rsid w:val="00903387"/>
    <w:rsid w:val="00903D49"/>
    <w:rsid w:val="00903F40"/>
    <w:rsid w:val="009045E6"/>
    <w:rsid w:val="0090618C"/>
    <w:rsid w:val="009066E9"/>
    <w:rsid w:val="00907116"/>
    <w:rsid w:val="00907FF1"/>
    <w:rsid w:val="009104E8"/>
    <w:rsid w:val="009104EE"/>
    <w:rsid w:val="009117D8"/>
    <w:rsid w:val="00912669"/>
    <w:rsid w:val="009126DE"/>
    <w:rsid w:val="00912BBE"/>
    <w:rsid w:val="009132F0"/>
    <w:rsid w:val="00913903"/>
    <w:rsid w:val="00913F2E"/>
    <w:rsid w:val="0091540B"/>
    <w:rsid w:val="00915BAD"/>
    <w:rsid w:val="00916E7D"/>
    <w:rsid w:val="00917D4B"/>
    <w:rsid w:val="00920A0E"/>
    <w:rsid w:val="00921B53"/>
    <w:rsid w:val="0092312C"/>
    <w:rsid w:val="0092439B"/>
    <w:rsid w:val="00924532"/>
    <w:rsid w:val="00924833"/>
    <w:rsid w:val="00925561"/>
    <w:rsid w:val="00926037"/>
    <w:rsid w:val="0092638B"/>
    <w:rsid w:val="009271BA"/>
    <w:rsid w:val="00927412"/>
    <w:rsid w:val="009277B9"/>
    <w:rsid w:val="00927F56"/>
    <w:rsid w:val="00931337"/>
    <w:rsid w:val="009329BE"/>
    <w:rsid w:val="00932B8C"/>
    <w:rsid w:val="00932D9B"/>
    <w:rsid w:val="00932DEA"/>
    <w:rsid w:val="0093378E"/>
    <w:rsid w:val="00934A78"/>
    <w:rsid w:val="009351E6"/>
    <w:rsid w:val="0093589A"/>
    <w:rsid w:val="00935CC4"/>
    <w:rsid w:val="009367DB"/>
    <w:rsid w:val="00937457"/>
    <w:rsid w:val="009374C4"/>
    <w:rsid w:val="00937C22"/>
    <w:rsid w:val="00937F46"/>
    <w:rsid w:val="00941084"/>
    <w:rsid w:val="00942B31"/>
    <w:rsid w:val="00943FE7"/>
    <w:rsid w:val="00945782"/>
    <w:rsid w:val="00945825"/>
    <w:rsid w:val="00945B8E"/>
    <w:rsid w:val="009475AB"/>
    <w:rsid w:val="00947B1E"/>
    <w:rsid w:val="00950754"/>
    <w:rsid w:val="00951C89"/>
    <w:rsid w:val="0095257E"/>
    <w:rsid w:val="009529E1"/>
    <w:rsid w:val="00952C16"/>
    <w:rsid w:val="00952D7E"/>
    <w:rsid w:val="00953653"/>
    <w:rsid w:val="0095393A"/>
    <w:rsid w:val="009544A1"/>
    <w:rsid w:val="009551C3"/>
    <w:rsid w:val="009571B7"/>
    <w:rsid w:val="00957204"/>
    <w:rsid w:val="009574C0"/>
    <w:rsid w:val="00961A11"/>
    <w:rsid w:val="00962FFC"/>
    <w:rsid w:val="00965242"/>
    <w:rsid w:val="009663E4"/>
    <w:rsid w:val="00966F82"/>
    <w:rsid w:val="00967D1B"/>
    <w:rsid w:val="00967DBB"/>
    <w:rsid w:val="00971EE0"/>
    <w:rsid w:val="00971FD1"/>
    <w:rsid w:val="00972A3D"/>
    <w:rsid w:val="00972EF9"/>
    <w:rsid w:val="00973770"/>
    <w:rsid w:val="009739FA"/>
    <w:rsid w:val="00973F08"/>
    <w:rsid w:val="00974529"/>
    <w:rsid w:val="00974E1C"/>
    <w:rsid w:val="00976AE5"/>
    <w:rsid w:val="00976FEB"/>
    <w:rsid w:val="00977273"/>
    <w:rsid w:val="00977870"/>
    <w:rsid w:val="00980572"/>
    <w:rsid w:val="00980DFD"/>
    <w:rsid w:val="00981480"/>
    <w:rsid w:val="00981C50"/>
    <w:rsid w:val="00982ADD"/>
    <w:rsid w:val="00983782"/>
    <w:rsid w:val="009839F7"/>
    <w:rsid w:val="00983AC2"/>
    <w:rsid w:val="00984508"/>
    <w:rsid w:val="0098461F"/>
    <w:rsid w:val="0098487E"/>
    <w:rsid w:val="00985A80"/>
    <w:rsid w:val="009864AF"/>
    <w:rsid w:val="00987063"/>
    <w:rsid w:val="0098755A"/>
    <w:rsid w:val="00987B58"/>
    <w:rsid w:val="0099004C"/>
    <w:rsid w:val="00990BB2"/>
    <w:rsid w:val="00990E1C"/>
    <w:rsid w:val="009912AA"/>
    <w:rsid w:val="00991C11"/>
    <w:rsid w:val="00991F04"/>
    <w:rsid w:val="009926B7"/>
    <w:rsid w:val="009928E9"/>
    <w:rsid w:val="00994055"/>
    <w:rsid w:val="0099587E"/>
    <w:rsid w:val="00995BC6"/>
    <w:rsid w:val="00997142"/>
    <w:rsid w:val="0099770E"/>
    <w:rsid w:val="00997E8B"/>
    <w:rsid w:val="00997FE1"/>
    <w:rsid w:val="009A0447"/>
    <w:rsid w:val="009A0568"/>
    <w:rsid w:val="009A056D"/>
    <w:rsid w:val="009A128C"/>
    <w:rsid w:val="009A1906"/>
    <w:rsid w:val="009A1B1D"/>
    <w:rsid w:val="009A1F17"/>
    <w:rsid w:val="009A1F8B"/>
    <w:rsid w:val="009A2E19"/>
    <w:rsid w:val="009A379E"/>
    <w:rsid w:val="009A386C"/>
    <w:rsid w:val="009A44A5"/>
    <w:rsid w:val="009A543B"/>
    <w:rsid w:val="009A5DA2"/>
    <w:rsid w:val="009A7B0D"/>
    <w:rsid w:val="009B14E9"/>
    <w:rsid w:val="009B227D"/>
    <w:rsid w:val="009B29D9"/>
    <w:rsid w:val="009B4A0B"/>
    <w:rsid w:val="009B5170"/>
    <w:rsid w:val="009B67FF"/>
    <w:rsid w:val="009B7D7B"/>
    <w:rsid w:val="009C0355"/>
    <w:rsid w:val="009C410D"/>
    <w:rsid w:val="009C4239"/>
    <w:rsid w:val="009C5516"/>
    <w:rsid w:val="009C6DB6"/>
    <w:rsid w:val="009C7C4F"/>
    <w:rsid w:val="009C7C63"/>
    <w:rsid w:val="009D0560"/>
    <w:rsid w:val="009D05E3"/>
    <w:rsid w:val="009D2234"/>
    <w:rsid w:val="009D409F"/>
    <w:rsid w:val="009D60EB"/>
    <w:rsid w:val="009D6C09"/>
    <w:rsid w:val="009D7C59"/>
    <w:rsid w:val="009E0249"/>
    <w:rsid w:val="009E0983"/>
    <w:rsid w:val="009E184B"/>
    <w:rsid w:val="009E196B"/>
    <w:rsid w:val="009E1D9B"/>
    <w:rsid w:val="009E244E"/>
    <w:rsid w:val="009E2B23"/>
    <w:rsid w:val="009E4B1E"/>
    <w:rsid w:val="009E5619"/>
    <w:rsid w:val="009E6FFC"/>
    <w:rsid w:val="009E73B9"/>
    <w:rsid w:val="009E7C4D"/>
    <w:rsid w:val="009E7D2B"/>
    <w:rsid w:val="009F03B9"/>
    <w:rsid w:val="009F1625"/>
    <w:rsid w:val="009F2EC5"/>
    <w:rsid w:val="009F36A7"/>
    <w:rsid w:val="009F4815"/>
    <w:rsid w:val="009F4F81"/>
    <w:rsid w:val="009F6E33"/>
    <w:rsid w:val="009F7822"/>
    <w:rsid w:val="00A01531"/>
    <w:rsid w:val="00A028C8"/>
    <w:rsid w:val="00A02F9C"/>
    <w:rsid w:val="00A0300C"/>
    <w:rsid w:val="00A0349B"/>
    <w:rsid w:val="00A04CE0"/>
    <w:rsid w:val="00A04FC4"/>
    <w:rsid w:val="00A061AD"/>
    <w:rsid w:val="00A061D8"/>
    <w:rsid w:val="00A06AB4"/>
    <w:rsid w:val="00A0737B"/>
    <w:rsid w:val="00A10AEB"/>
    <w:rsid w:val="00A121A2"/>
    <w:rsid w:val="00A12C34"/>
    <w:rsid w:val="00A13C43"/>
    <w:rsid w:val="00A13E3E"/>
    <w:rsid w:val="00A1478F"/>
    <w:rsid w:val="00A1501A"/>
    <w:rsid w:val="00A1680D"/>
    <w:rsid w:val="00A169E4"/>
    <w:rsid w:val="00A17616"/>
    <w:rsid w:val="00A20088"/>
    <w:rsid w:val="00A22029"/>
    <w:rsid w:val="00A223CE"/>
    <w:rsid w:val="00A23597"/>
    <w:rsid w:val="00A2512A"/>
    <w:rsid w:val="00A25BB2"/>
    <w:rsid w:val="00A260D4"/>
    <w:rsid w:val="00A26813"/>
    <w:rsid w:val="00A26851"/>
    <w:rsid w:val="00A26C51"/>
    <w:rsid w:val="00A26E55"/>
    <w:rsid w:val="00A278F0"/>
    <w:rsid w:val="00A27CDF"/>
    <w:rsid w:val="00A303A2"/>
    <w:rsid w:val="00A30E84"/>
    <w:rsid w:val="00A311A6"/>
    <w:rsid w:val="00A33294"/>
    <w:rsid w:val="00A33715"/>
    <w:rsid w:val="00A33A41"/>
    <w:rsid w:val="00A34D66"/>
    <w:rsid w:val="00A36D59"/>
    <w:rsid w:val="00A36E3A"/>
    <w:rsid w:val="00A3733E"/>
    <w:rsid w:val="00A407E9"/>
    <w:rsid w:val="00A40D91"/>
    <w:rsid w:val="00A41B96"/>
    <w:rsid w:val="00A4240A"/>
    <w:rsid w:val="00A42612"/>
    <w:rsid w:val="00A44823"/>
    <w:rsid w:val="00A44E25"/>
    <w:rsid w:val="00A45565"/>
    <w:rsid w:val="00A46280"/>
    <w:rsid w:val="00A4731C"/>
    <w:rsid w:val="00A47B87"/>
    <w:rsid w:val="00A50953"/>
    <w:rsid w:val="00A51B37"/>
    <w:rsid w:val="00A51FE5"/>
    <w:rsid w:val="00A5410C"/>
    <w:rsid w:val="00A54BBE"/>
    <w:rsid w:val="00A5503A"/>
    <w:rsid w:val="00A556F6"/>
    <w:rsid w:val="00A573F1"/>
    <w:rsid w:val="00A57C11"/>
    <w:rsid w:val="00A6095A"/>
    <w:rsid w:val="00A613DC"/>
    <w:rsid w:val="00A61460"/>
    <w:rsid w:val="00A6215C"/>
    <w:rsid w:val="00A6237C"/>
    <w:rsid w:val="00A64430"/>
    <w:rsid w:val="00A64646"/>
    <w:rsid w:val="00A647DC"/>
    <w:rsid w:val="00A65C06"/>
    <w:rsid w:val="00A66628"/>
    <w:rsid w:val="00A6778E"/>
    <w:rsid w:val="00A701A8"/>
    <w:rsid w:val="00A70747"/>
    <w:rsid w:val="00A70888"/>
    <w:rsid w:val="00A71E83"/>
    <w:rsid w:val="00A72079"/>
    <w:rsid w:val="00A72393"/>
    <w:rsid w:val="00A73A71"/>
    <w:rsid w:val="00A74548"/>
    <w:rsid w:val="00A768B4"/>
    <w:rsid w:val="00A803A5"/>
    <w:rsid w:val="00A81718"/>
    <w:rsid w:val="00A817D6"/>
    <w:rsid w:val="00A81AA7"/>
    <w:rsid w:val="00A820E0"/>
    <w:rsid w:val="00A823B5"/>
    <w:rsid w:val="00A83F23"/>
    <w:rsid w:val="00A8427A"/>
    <w:rsid w:val="00A85394"/>
    <w:rsid w:val="00A8569E"/>
    <w:rsid w:val="00A8644C"/>
    <w:rsid w:val="00A8662C"/>
    <w:rsid w:val="00A866F3"/>
    <w:rsid w:val="00A86E4A"/>
    <w:rsid w:val="00A874A9"/>
    <w:rsid w:val="00A875BF"/>
    <w:rsid w:val="00A90040"/>
    <w:rsid w:val="00A9369E"/>
    <w:rsid w:val="00A9378D"/>
    <w:rsid w:val="00A94C31"/>
    <w:rsid w:val="00A94E93"/>
    <w:rsid w:val="00A95AB0"/>
    <w:rsid w:val="00A96C06"/>
    <w:rsid w:val="00AA0502"/>
    <w:rsid w:val="00AA1D27"/>
    <w:rsid w:val="00AA2FEC"/>
    <w:rsid w:val="00AA32ED"/>
    <w:rsid w:val="00AA5506"/>
    <w:rsid w:val="00AA6761"/>
    <w:rsid w:val="00AA6C06"/>
    <w:rsid w:val="00AA6EC6"/>
    <w:rsid w:val="00AA7729"/>
    <w:rsid w:val="00AA7A92"/>
    <w:rsid w:val="00AB0043"/>
    <w:rsid w:val="00AB21C5"/>
    <w:rsid w:val="00AB25AD"/>
    <w:rsid w:val="00AB3672"/>
    <w:rsid w:val="00AB39AD"/>
    <w:rsid w:val="00AB44AF"/>
    <w:rsid w:val="00AB53C6"/>
    <w:rsid w:val="00AB5AE4"/>
    <w:rsid w:val="00AB725A"/>
    <w:rsid w:val="00AC1807"/>
    <w:rsid w:val="00AC245E"/>
    <w:rsid w:val="00AC27CE"/>
    <w:rsid w:val="00AC2831"/>
    <w:rsid w:val="00AC4C3E"/>
    <w:rsid w:val="00AC4FA9"/>
    <w:rsid w:val="00AC63C4"/>
    <w:rsid w:val="00AC6492"/>
    <w:rsid w:val="00AC6947"/>
    <w:rsid w:val="00AC7D98"/>
    <w:rsid w:val="00AC7FC5"/>
    <w:rsid w:val="00AD19F8"/>
    <w:rsid w:val="00AD1DF5"/>
    <w:rsid w:val="00AD210C"/>
    <w:rsid w:val="00AD2E5E"/>
    <w:rsid w:val="00AD3108"/>
    <w:rsid w:val="00AD437D"/>
    <w:rsid w:val="00AD463F"/>
    <w:rsid w:val="00AD56C7"/>
    <w:rsid w:val="00AD57CF"/>
    <w:rsid w:val="00AD6EF4"/>
    <w:rsid w:val="00AD7C77"/>
    <w:rsid w:val="00AE1C0B"/>
    <w:rsid w:val="00AE227E"/>
    <w:rsid w:val="00AE2460"/>
    <w:rsid w:val="00AE24B2"/>
    <w:rsid w:val="00AE3074"/>
    <w:rsid w:val="00AE3127"/>
    <w:rsid w:val="00AE4795"/>
    <w:rsid w:val="00AE522C"/>
    <w:rsid w:val="00AE5FEF"/>
    <w:rsid w:val="00AE6A72"/>
    <w:rsid w:val="00AE71EE"/>
    <w:rsid w:val="00AE7281"/>
    <w:rsid w:val="00AE7A91"/>
    <w:rsid w:val="00AE7EB7"/>
    <w:rsid w:val="00AF0383"/>
    <w:rsid w:val="00AF231E"/>
    <w:rsid w:val="00AF3091"/>
    <w:rsid w:val="00AF405A"/>
    <w:rsid w:val="00AF413B"/>
    <w:rsid w:val="00AF416E"/>
    <w:rsid w:val="00AF53FF"/>
    <w:rsid w:val="00AF6315"/>
    <w:rsid w:val="00AF7D51"/>
    <w:rsid w:val="00AF7D6A"/>
    <w:rsid w:val="00B00AAB"/>
    <w:rsid w:val="00B017E3"/>
    <w:rsid w:val="00B0187B"/>
    <w:rsid w:val="00B02202"/>
    <w:rsid w:val="00B0248B"/>
    <w:rsid w:val="00B02FE4"/>
    <w:rsid w:val="00B03DCE"/>
    <w:rsid w:val="00B04B9A"/>
    <w:rsid w:val="00B052A3"/>
    <w:rsid w:val="00B05BBC"/>
    <w:rsid w:val="00B05C20"/>
    <w:rsid w:val="00B05D52"/>
    <w:rsid w:val="00B0603C"/>
    <w:rsid w:val="00B0613F"/>
    <w:rsid w:val="00B10352"/>
    <w:rsid w:val="00B11DC7"/>
    <w:rsid w:val="00B12907"/>
    <w:rsid w:val="00B13605"/>
    <w:rsid w:val="00B144A8"/>
    <w:rsid w:val="00B14509"/>
    <w:rsid w:val="00B15020"/>
    <w:rsid w:val="00B15916"/>
    <w:rsid w:val="00B165BB"/>
    <w:rsid w:val="00B16936"/>
    <w:rsid w:val="00B17748"/>
    <w:rsid w:val="00B20216"/>
    <w:rsid w:val="00B21A87"/>
    <w:rsid w:val="00B222CE"/>
    <w:rsid w:val="00B225A3"/>
    <w:rsid w:val="00B2376D"/>
    <w:rsid w:val="00B23858"/>
    <w:rsid w:val="00B267B1"/>
    <w:rsid w:val="00B27FDD"/>
    <w:rsid w:val="00B30109"/>
    <w:rsid w:val="00B31164"/>
    <w:rsid w:val="00B31678"/>
    <w:rsid w:val="00B317E9"/>
    <w:rsid w:val="00B31E4D"/>
    <w:rsid w:val="00B329BC"/>
    <w:rsid w:val="00B32D16"/>
    <w:rsid w:val="00B351EC"/>
    <w:rsid w:val="00B35470"/>
    <w:rsid w:val="00B354C2"/>
    <w:rsid w:val="00B41603"/>
    <w:rsid w:val="00B4211F"/>
    <w:rsid w:val="00B43633"/>
    <w:rsid w:val="00B43DAF"/>
    <w:rsid w:val="00B44748"/>
    <w:rsid w:val="00B450A6"/>
    <w:rsid w:val="00B45389"/>
    <w:rsid w:val="00B45FB8"/>
    <w:rsid w:val="00B47A9A"/>
    <w:rsid w:val="00B500B7"/>
    <w:rsid w:val="00B506C9"/>
    <w:rsid w:val="00B5181E"/>
    <w:rsid w:val="00B51AC4"/>
    <w:rsid w:val="00B52873"/>
    <w:rsid w:val="00B54399"/>
    <w:rsid w:val="00B55432"/>
    <w:rsid w:val="00B55AB0"/>
    <w:rsid w:val="00B60AB4"/>
    <w:rsid w:val="00B61A2D"/>
    <w:rsid w:val="00B62D9E"/>
    <w:rsid w:val="00B63B7F"/>
    <w:rsid w:val="00B654E2"/>
    <w:rsid w:val="00B6559B"/>
    <w:rsid w:val="00B663FE"/>
    <w:rsid w:val="00B66ED7"/>
    <w:rsid w:val="00B675D4"/>
    <w:rsid w:val="00B67F13"/>
    <w:rsid w:val="00B70739"/>
    <w:rsid w:val="00B712C0"/>
    <w:rsid w:val="00B71C17"/>
    <w:rsid w:val="00B7287C"/>
    <w:rsid w:val="00B73D31"/>
    <w:rsid w:val="00B73DA4"/>
    <w:rsid w:val="00B7405D"/>
    <w:rsid w:val="00B74097"/>
    <w:rsid w:val="00B74A8A"/>
    <w:rsid w:val="00B75DBE"/>
    <w:rsid w:val="00B76305"/>
    <w:rsid w:val="00B766FF"/>
    <w:rsid w:val="00B77034"/>
    <w:rsid w:val="00B80602"/>
    <w:rsid w:val="00B81501"/>
    <w:rsid w:val="00B819D1"/>
    <w:rsid w:val="00B822B0"/>
    <w:rsid w:val="00B830D9"/>
    <w:rsid w:val="00B8475A"/>
    <w:rsid w:val="00B84F2E"/>
    <w:rsid w:val="00B85375"/>
    <w:rsid w:val="00B85DFA"/>
    <w:rsid w:val="00B8672D"/>
    <w:rsid w:val="00B910BA"/>
    <w:rsid w:val="00B91E93"/>
    <w:rsid w:val="00B91EAE"/>
    <w:rsid w:val="00B923E0"/>
    <w:rsid w:val="00B953FD"/>
    <w:rsid w:val="00B95527"/>
    <w:rsid w:val="00B95F02"/>
    <w:rsid w:val="00B967DE"/>
    <w:rsid w:val="00BA00E3"/>
    <w:rsid w:val="00BA1355"/>
    <w:rsid w:val="00BA13D3"/>
    <w:rsid w:val="00BA290A"/>
    <w:rsid w:val="00BA72EB"/>
    <w:rsid w:val="00BA7C74"/>
    <w:rsid w:val="00BB01EE"/>
    <w:rsid w:val="00BB0B89"/>
    <w:rsid w:val="00BB0C5B"/>
    <w:rsid w:val="00BB0D1D"/>
    <w:rsid w:val="00BB2276"/>
    <w:rsid w:val="00BB2A37"/>
    <w:rsid w:val="00BB2DC0"/>
    <w:rsid w:val="00BC0D4C"/>
    <w:rsid w:val="00BC0F06"/>
    <w:rsid w:val="00BC0F97"/>
    <w:rsid w:val="00BC1801"/>
    <w:rsid w:val="00BC1C48"/>
    <w:rsid w:val="00BC2BC9"/>
    <w:rsid w:val="00BC2CAC"/>
    <w:rsid w:val="00BC2FB3"/>
    <w:rsid w:val="00BC4207"/>
    <w:rsid w:val="00BC469D"/>
    <w:rsid w:val="00BC46C4"/>
    <w:rsid w:val="00BC4E4B"/>
    <w:rsid w:val="00BC56AE"/>
    <w:rsid w:val="00BC6F04"/>
    <w:rsid w:val="00BC7786"/>
    <w:rsid w:val="00BD0043"/>
    <w:rsid w:val="00BD0CCE"/>
    <w:rsid w:val="00BD1211"/>
    <w:rsid w:val="00BD1708"/>
    <w:rsid w:val="00BD1803"/>
    <w:rsid w:val="00BD3E71"/>
    <w:rsid w:val="00BD5CE2"/>
    <w:rsid w:val="00BD6396"/>
    <w:rsid w:val="00BD6FE3"/>
    <w:rsid w:val="00BE0174"/>
    <w:rsid w:val="00BE0BA0"/>
    <w:rsid w:val="00BE12E5"/>
    <w:rsid w:val="00BE139C"/>
    <w:rsid w:val="00BE1598"/>
    <w:rsid w:val="00BE1AF8"/>
    <w:rsid w:val="00BE1BA5"/>
    <w:rsid w:val="00BE34CF"/>
    <w:rsid w:val="00BE3688"/>
    <w:rsid w:val="00BE3910"/>
    <w:rsid w:val="00BE6654"/>
    <w:rsid w:val="00BE67D3"/>
    <w:rsid w:val="00BE67DB"/>
    <w:rsid w:val="00BE6C70"/>
    <w:rsid w:val="00BE7040"/>
    <w:rsid w:val="00BE7C15"/>
    <w:rsid w:val="00BF01ED"/>
    <w:rsid w:val="00BF0BAE"/>
    <w:rsid w:val="00BF1AC1"/>
    <w:rsid w:val="00BF21AB"/>
    <w:rsid w:val="00BF29B5"/>
    <w:rsid w:val="00BF2D3F"/>
    <w:rsid w:val="00BF3972"/>
    <w:rsid w:val="00BF3A36"/>
    <w:rsid w:val="00BF3A66"/>
    <w:rsid w:val="00BF4CA2"/>
    <w:rsid w:val="00BF4E2A"/>
    <w:rsid w:val="00BF5075"/>
    <w:rsid w:val="00BF5593"/>
    <w:rsid w:val="00BF5764"/>
    <w:rsid w:val="00BF675F"/>
    <w:rsid w:val="00BF6F70"/>
    <w:rsid w:val="00C01500"/>
    <w:rsid w:val="00C01CD9"/>
    <w:rsid w:val="00C025A2"/>
    <w:rsid w:val="00C02CD0"/>
    <w:rsid w:val="00C02E86"/>
    <w:rsid w:val="00C03D73"/>
    <w:rsid w:val="00C0424E"/>
    <w:rsid w:val="00C04F11"/>
    <w:rsid w:val="00C050DE"/>
    <w:rsid w:val="00C050F7"/>
    <w:rsid w:val="00C05EAF"/>
    <w:rsid w:val="00C05F76"/>
    <w:rsid w:val="00C06EAC"/>
    <w:rsid w:val="00C06EC3"/>
    <w:rsid w:val="00C1356D"/>
    <w:rsid w:val="00C140B5"/>
    <w:rsid w:val="00C1479C"/>
    <w:rsid w:val="00C1503A"/>
    <w:rsid w:val="00C154A7"/>
    <w:rsid w:val="00C16C4D"/>
    <w:rsid w:val="00C17BC0"/>
    <w:rsid w:val="00C17F8E"/>
    <w:rsid w:val="00C20C87"/>
    <w:rsid w:val="00C20ECD"/>
    <w:rsid w:val="00C2215D"/>
    <w:rsid w:val="00C24F8A"/>
    <w:rsid w:val="00C2537B"/>
    <w:rsid w:val="00C25684"/>
    <w:rsid w:val="00C25B38"/>
    <w:rsid w:val="00C27ABB"/>
    <w:rsid w:val="00C300C5"/>
    <w:rsid w:val="00C30F9A"/>
    <w:rsid w:val="00C31308"/>
    <w:rsid w:val="00C3211C"/>
    <w:rsid w:val="00C32960"/>
    <w:rsid w:val="00C33473"/>
    <w:rsid w:val="00C350E7"/>
    <w:rsid w:val="00C363A0"/>
    <w:rsid w:val="00C36443"/>
    <w:rsid w:val="00C3656B"/>
    <w:rsid w:val="00C3675A"/>
    <w:rsid w:val="00C37080"/>
    <w:rsid w:val="00C376B7"/>
    <w:rsid w:val="00C41EBA"/>
    <w:rsid w:val="00C427D1"/>
    <w:rsid w:val="00C42E55"/>
    <w:rsid w:val="00C43184"/>
    <w:rsid w:val="00C43825"/>
    <w:rsid w:val="00C438BD"/>
    <w:rsid w:val="00C459BE"/>
    <w:rsid w:val="00C459C0"/>
    <w:rsid w:val="00C45A1F"/>
    <w:rsid w:val="00C45C50"/>
    <w:rsid w:val="00C50EA4"/>
    <w:rsid w:val="00C518EC"/>
    <w:rsid w:val="00C5464D"/>
    <w:rsid w:val="00C55139"/>
    <w:rsid w:val="00C55333"/>
    <w:rsid w:val="00C5533E"/>
    <w:rsid w:val="00C55598"/>
    <w:rsid w:val="00C56092"/>
    <w:rsid w:val="00C5700D"/>
    <w:rsid w:val="00C57389"/>
    <w:rsid w:val="00C6019D"/>
    <w:rsid w:val="00C6027E"/>
    <w:rsid w:val="00C6036B"/>
    <w:rsid w:val="00C60383"/>
    <w:rsid w:val="00C6066A"/>
    <w:rsid w:val="00C610A2"/>
    <w:rsid w:val="00C614FF"/>
    <w:rsid w:val="00C62A3E"/>
    <w:rsid w:val="00C63545"/>
    <w:rsid w:val="00C6469F"/>
    <w:rsid w:val="00C648F4"/>
    <w:rsid w:val="00C65172"/>
    <w:rsid w:val="00C65993"/>
    <w:rsid w:val="00C67E4C"/>
    <w:rsid w:val="00C70550"/>
    <w:rsid w:val="00C71339"/>
    <w:rsid w:val="00C7298C"/>
    <w:rsid w:val="00C72AEF"/>
    <w:rsid w:val="00C72B6E"/>
    <w:rsid w:val="00C72D7A"/>
    <w:rsid w:val="00C738BD"/>
    <w:rsid w:val="00C75BF8"/>
    <w:rsid w:val="00C75D24"/>
    <w:rsid w:val="00C75F83"/>
    <w:rsid w:val="00C76FD0"/>
    <w:rsid w:val="00C77DA3"/>
    <w:rsid w:val="00C80366"/>
    <w:rsid w:val="00C818C7"/>
    <w:rsid w:val="00C81B74"/>
    <w:rsid w:val="00C81D8B"/>
    <w:rsid w:val="00C823C0"/>
    <w:rsid w:val="00C831DC"/>
    <w:rsid w:val="00C83226"/>
    <w:rsid w:val="00C83910"/>
    <w:rsid w:val="00C840C7"/>
    <w:rsid w:val="00C8461A"/>
    <w:rsid w:val="00C8586C"/>
    <w:rsid w:val="00C858B0"/>
    <w:rsid w:val="00C86AA5"/>
    <w:rsid w:val="00C87160"/>
    <w:rsid w:val="00C87D86"/>
    <w:rsid w:val="00C92546"/>
    <w:rsid w:val="00C92F15"/>
    <w:rsid w:val="00C931E1"/>
    <w:rsid w:val="00C94C70"/>
    <w:rsid w:val="00C95C62"/>
    <w:rsid w:val="00CA01C8"/>
    <w:rsid w:val="00CA0EC6"/>
    <w:rsid w:val="00CA1E5B"/>
    <w:rsid w:val="00CA292A"/>
    <w:rsid w:val="00CA38C1"/>
    <w:rsid w:val="00CA3CD7"/>
    <w:rsid w:val="00CA3CF1"/>
    <w:rsid w:val="00CA4467"/>
    <w:rsid w:val="00CA44D4"/>
    <w:rsid w:val="00CA4F95"/>
    <w:rsid w:val="00CA524C"/>
    <w:rsid w:val="00CA5801"/>
    <w:rsid w:val="00CB0128"/>
    <w:rsid w:val="00CB0DC7"/>
    <w:rsid w:val="00CB136F"/>
    <w:rsid w:val="00CB14D0"/>
    <w:rsid w:val="00CB364C"/>
    <w:rsid w:val="00CB3BBE"/>
    <w:rsid w:val="00CB4892"/>
    <w:rsid w:val="00CB60B4"/>
    <w:rsid w:val="00CB76FC"/>
    <w:rsid w:val="00CB7723"/>
    <w:rsid w:val="00CB7819"/>
    <w:rsid w:val="00CB79C8"/>
    <w:rsid w:val="00CC0FBD"/>
    <w:rsid w:val="00CC17B6"/>
    <w:rsid w:val="00CC1838"/>
    <w:rsid w:val="00CC229B"/>
    <w:rsid w:val="00CC2897"/>
    <w:rsid w:val="00CC2A4C"/>
    <w:rsid w:val="00CC2B7E"/>
    <w:rsid w:val="00CC3903"/>
    <w:rsid w:val="00CC3AB8"/>
    <w:rsid w:val="00CC3B3E"/>
    <w:rsid w:val="00CC5EE4"/>
    <w:rsid w:val="00CC6BD2"/>
    <w:rsid w:val="00CC6C0C"/>
    <w:rsid w:val="00CC78DA"/>
    <w:rsid w:val="00CC7C40"/>
    <w:rsid w:val="00CC7EF6"/>
    <w:rsid w:val="00CD2039"/>
    <w:rsid w:val="00CD22FC"/>
    <w:rsid w:val="00CD26B3"/>
    <w:rsid w:val="00CD3E05"/>
    <w:rsid w:val="00CD44A2"/>
    <w:rsid w:val="00CD4B34"/>
    <w:rsid w:val="00CD5EBF"/>
    <w:rsid w:val="00CD697C"/>
    <w:rsid w:val="00CE02F0"/>
    <w:rsid w:val="00CE07AC"/>
    <w:rsid w:val="00CE08A8"/>
    <w:rsid w:val="00CE12ED"/>
    <w:rsid w:val="00CE40C2"/>
    <w:rsid w:val="00CE425B"/>
    <w:rsid w:val="00CE4C59"/>
    <w:rsid w:val="00CE5CFE"/>
    <w:rsid w:val="00CE63E3"/>
    <w:rsid w:val="00CE6C57"/>
    <w:rsid w:val="00CE700E"/>
    <w:rsid w:val="00CE729E"/>
    <w:rsid w:val="00CE74C2"/>
    <w:rsid w:val="00CF00D2"/>
    <w:rsid w:val="00CF034C"/>
    <w:rsid w:val="00CF0B5D"/>
    <w:rsid w:val="00CF1A6E"/>
    <w:rsid w:val="00CF28A2"/>
    <w:rsid w:val="00CF3358"/>
    <w:rsid w:val="00CF39E7"/>
    <w:rsid w:val="00CF40B0"/>
    <w:rsid w:val="00CF42EC"/>
    <w:rsid w:val="00CF5B51"/>
    <w:rsid w:val="00CF6633"/>
    <w:rsid w:val="00CF6776"/>
    <w:rsid w:val="00CF6F64"/>
    <w:rsid w:val="00CF7C53"/>
    <w:rsid w:val="00D006A7"/>
    <w:rsid w:val="00D00F77"/>
    <w:rsid w:val="00D04946"/>
    <w:rsid w:val="00D056D7"/>
    <w:rsid w:val="00D05F0F"/>
    <w:rsid w:val="00D06F34"/>
    <w:rsid w:val="00D110CF"/>
    <w:rsid w:val="00D1211B"/>
    <w:rsid w:val="00D12762"/>
    <w:rsid w:val="00D13102"/>
    <w:rsid w:val="00D13764"/>
    <w:rsid w:val="00D1380F"/>
    <w:rsid w:val="00D14DAB"/>
    <w:rsid w:val="00D15B96"/>
    <w:rsid w:val="00D16BE5"/>
    <w:rsid w:val="00D17CA5"/>
    <w:rsid w:val="00D200EA"/>
    <w:rsid w:val="00D23B1F"/>
    <w:rsid w:val="00D24BBA"/>
    <w:rsid w:val="00D260EF"/>
    <w:rsid w:val="00D2662E"/>
    <w:rsid w:val="00D278B7"/>
    <w:rsid w:val="00D27DAC"/>
    <w:rsid w:val="00D27F70"/>
    <w:rsid w:val="00D31FEE"/>
    <w:rsid w:val="00D327E7"/>
    <w:rsid w:val="00D32D21"/>
    <w:rsid w:val="00D332E8"/>
    <w:rsid w:val="00D3538E"/>
    <w:rsid w:val="00D35649"/>
    <w:rsid w:val="00D36297"/>
    <w:rsid w:val="00D3685A"/>
    <w:rsid w:val="00D3708B"/>
    <w:rsid w:val="00D37D78"/>
    <w:rsid w:val="00D401AE"/>
    <w:rsid w:val="00D404F8"/>
    <w:rsid w:val="00D43C24"/>
    <w:rsid w:val="00D448A5"/>
    <w:rsid w:val="00D44B95"/>
    <w:rsid w:val="00D46AF6"/>
    <w:rsid w:val="00D46C00"/>
    <w:rsid w:val="00D479DF"/>
    <w:rsid w:val="00D47E73"/>
    <w:rsid w:val="00D47FC8"/>
    <w:rsid w:val="00D5100A"/>
    <w:rsid w:val="00D516F6"/>
    <w:rsid w:val="00D55975"/>
    <w:rsid w:val="00D570DB"/>
    <w:rsid w:val="00D60E38"/>
    <w:rsid w:val="00D62B94"/>
    <w:rsid w:val="00D62C4F"/>
    <w:rsid w:val="00D65DA7"/>
    <w:rsid w:val="00D65F32"/>
    <w:rsid w:val="00D67861"/>
    <w:rsid w:val="00D7125D"/>
    <w:rsid w:val="00D720FF"/>
    <w:rsid w:val="00D72A43"/>
    <w:rsid w:val="00D72E21"/>
    <w:rsid w:val="00D7369D"/>
    <w:rsid w:val="00D73A26"/>
    <w:rsid w:val="00D73A35"/>
    <w:rsid w:val="00D75831"/>
    <w:rsid w:val="00D7661C"/>
    <w:rsid w:val="00D769CF"/>
    <w:rsid w:val="00D76CCA"/>
    <w:rsid w:val="00D80B07"/>
    <w:rsid w:val="00D81E2F"/>
    <w:rsid w:val="00D82686"/>
    <w:rsid w:val="00D8354A"/>
    <w:rsid w:val="00D84112"/>
    <w:rsid w:val="00D84BA3"/>
    <w:rsid w:val="00D84C10"/>
    <w:rsid w:val="00D84E02"/>
    <w:rsid w:val="00D84ECE"/>
    <w:rsid w:val="00D85974"/>
    <w:rsid w:val="00D85EE5"/>
    <w:rsid w:val="00D8663A"/>
    <w:rsid w:val="00D86670"/>
    <w:rsid w:val="00D870A3"/>
    <w:rsid w:val="00D8714E"/>
    <w:rsid w:val="00D90220"/>
    <w:rsid w:val="00D91BE1"/>
    <w:rsid w:val="00D91E34"/>
    <w:rsid w:val="00D92A11"/>
    <w:rsid w:val="00D92FFF"/>
    <w:rsid w:val="00D93017"/>
    <w:rsid w:val="00D9304E"/>
    <w:rsid w:val="00D9356A"/>
    <w:rsid w:val="00D9512D"/>
    <w:rsid w:val="00D95E2C"/>
    <w:rsid w:val="00D962EA"/>
    <w:rsid w:val="00D96A06"/>
    <w:rsid w:val="00D97AEC"/>
    <w:rsid w:val="00D97EC5"/>
    <w:rsid w:val="00DA00B1"/>
    <w:rsid w:val="00DA065F"/>
    <w:rsid w:val="00DA08F6"/>
    <w:rsid w:val="00DA0EAB"/>
    <w:rsid w:val="00DA14FA"/>
    <w:rsid w:val="00DA1597"/>
    <w:rsid w:val="00DA275D"/>
    <w:rsid w:val="00DA293A"/>
    <w:rsid w:val="00DA4575"/>
    <w:rsid w:val="00DB0DB5"/>
    <w:rsid w:val="00DB1549"/>
    <w:rsid w:val="00DB3C0E"/>
    <w:rsid w:val="00DB6934"/>
    <w:rsid w:val="00DB69A5"/>
    <w:rsid w:val="00DB7555"/>
    <w:rsid w:val="00DB790D"/>
    <w:rsid w:val="00DC031A"/>
    <w:rsid w:val="00DC0B94"/>
    <w:rsid w:val="00DC22EA"/>
    <w:rsid w:val="00DC2A95"/>
    <w:rsid w:val="00DC35EC"/>
    <w:rsid w:val="00DC4CB1"/>
    <w:rsid w:val="00DC5960"/>
    <w:rsid w:val="00DC5F23"/>
    <w:rsid w:val="00DC6DBF"/>
    <w:rsid w:val="00DD0F60"/>
    <w:rsid w:val="00DD2027"/>
    <w:rsid w:val="00DD2BEA"/>
    <w:rsid w:val="00DD3B06"/>
    <w:rsid w:val="00DD4012"/>
    <w:rsid w:val="00DD44BE"/>
    <w:rsid w:val="00DD4832"/>
    <w:rsid w:val="00DD4AD4"/>
    <w:rsid w:val="00DD4AEE"/>
    <w:rsid w:val="00DD54DF"/>
    <w:rsid w:val="00DD595C"/>
    <w:rsid w:val="00DD62BB"/>
    <w:rsid w:val="00DD66F0"/>
    <w:rsid w:val="00DD6D1B"/>
    <w:rsid w:val="00DD72F1"/>
    <w:rsid w:val="00DD7BD9"/>
    <w:rsid w:val="00DE063F"/>
    <w:rsid w:val="00DE18F2"/>
    <w:rsid w:val="00DE26AC"/>
    <w:rsid w:val="00DE3F45"/>
    <w:rsid w:val="00DE42DB"/>
    <w:rsid w:val="00DE48FD"/>
    <w:rsid w:val="00DE4D9C"/>
    <w:rsid w:val="00DE508A"/>
    <w:rsid w:val="00DE6665"/>
    <w:rsid w:val="00DF017C"/>
    <w:rsid w:val="00DF2442"/>
    <w:rsid w:val="00DF2AA7"/>
    <w:rsid w:val="00DF47AD"/>
    <w:rsid w:val="00DF49D7"/>
    <w:rsid w:val="00DF5E31"/>
    <w:rsid w:val="00DF5EDD"/>
    <w:rsid w:val="00DF6AD8"/>
    <w:rsid w:val="00DF6B36"/>
    <w:rsid w:val="00DF70E3"/>
    <w:rsid w:val="00DF720E"/>
    <w:rsid w:val="00DF7807"/>
    <w:rsid w:val="00DF7ACB"/>
    <w:rsid w:val="00E001C4"/>
    <w:rsid w:val="00E043F2"/>
    <w:rsid w:val="00E07049"/>
    <w:rsid w:val="00E109FC"/>
    <w:rsid w:val="00E11617"/>
    <w:rsid w:val="00E11E26"/>
    <w:rsid w:val="00E12545"/>
    <w:rsid w:val="00E1316E"/>
    <w:rsid w:val="00E1334D"/>
    <w:rsid w:val="00E1410D"/>
    <w:rsid w:val="00E1541D"/>
    <w:rsid w:val="00E15F68"/>
    <w:rsid w:val="00E163DD"/>
    <w:rsid w:val="00E16FD7"/>
    <w:rsid w:val="00E174DD"/>
    <w:rsid w:val="00E22DCD"/>
    <w:rsid w:val="00E22EB5"/>
    <w:rsid w:val="00E23071"/>
    <w:rsid w:val="00E2565B"/>
    <w:rsid w:val="00E30D1D"/>
    <w:rsid w:val="00E3215E"/>
    <w:rsid w:val="00E326C9"/>
    <w:rsid w:val="00E32762"/>
    <w:rsid w:val="00E32D8B"/>
    <w:rsid w:val="00E32DFA"/>
    <w:rsid w:val="00E33840"/>
    <w:rsid w:val="00E33EF2"/>
    <w:rsid w:val="00E34464"/>
    <w:rsid w:val="00E356FA"/>
    <w:rsid w:val="00E3591C"/>
    <w:rsid w:val="00E35FEB"/>
    <w:rsid w:val="00E36DEC"/>
    <w:rsid w:val="00E37349"/>
    <w:rsid w:val="00E374B1"/>
    <w:rsid w:val="00E37585"/>
    <w:rsid w:val="00E400C3"/>
    <w:rsid w:val="00E407C8"/>
    <w:rsid w:val="00E414AA"/>
    <w:rsid w:val="00E417DC"/>
    <w:rsid w:val="00E42680"/>
    <w:rsid w:val="00E44353"/>
    <w:rsid w:val="00E463AD"/>
    <w:rsid w:val="00E46A97"/>
    <w:rsid w:val="00E51F22"/>
    <w:rsid w:val="00E52A9E"/>
    <w:rsid w:val="00E534B4"/>
    <w:rsid w:val="00E544A0"/>
    <w:rsid w:val="00E55607"/>
    <w:rsid w:val="00E564B3"/>
    <w:rsid w:val="00E5683A"/>
    <w:rsid w:val="00E56EB6"/>
    <w:rsid w:val="00E56FFC"/>
    <w:rsid w:val="00E57D56"/>
    <w:rsid w:val="00E6014A"/>
    <w:rsid w:val="00E60205"/>
    <w:rsid w:val="00E610E9"/>
    <w:rsid w:val="00E61472"/>
    <w:rsid w:val="00E6214F"/>
    <w:rsid w:val="00E62393"/>
    <w:rsid w:val="00E623CC"/>
    <w:rsid w:val="00E638D6"/>
    <w:rsid w:val="00E64851"/>
    <w:rsid w:val="00E662AA"/>
    <w:rsid w:val="00E66A48"/>
    <w:rsid w:val="00E71ADF"/>
    <w:rsid w:val="00E71E6A"/>
    <w:rsid w:val="00E7213A"/>
    <w:rsid w:val="00E724A2"/>
    <w:rsid w:val="00E72E30"/>
    <w:rsid w:val="00E731C2"/>
    <w:rsid w:val="00E73639"/>
    <w:rsid w:val="00E775D7"/>
    <w:rsid w:val="00E77783"/>
    <w:rsid w:val="00E77BAC"/>
    <w:rsid w:val="00E8021A"/>
    <w:rsid w:val="00E80D03"/>
    <w:rsid w:val="00E81396"/>
    <w:rsid w:val="00E822F1"/>
    <w:rsid w:val="00E82D09"/>
    <w:rsid w:val="00E83438"/>
    <w:rsid w:val="00E8468F"/>
    <w:rsid w:val="00E84B85"/>
    <w:rsid w:val="00E85AE1"/>
    <w:rsid w:val="00E87599"/>
    <w:rsid w:val="00E87E33"/>
    <w:rsid w:val="00E901D6"/>
    <w:rsid w:val="00E91065"/>
    <w:rsid w:val="00E91E73"/>
    <w:rsid w:val="00E92168"/>
    <w:rsid w:val="00E93309"/>
    <w:rsid w:val="00E94958"/>
    <w:rsid w:val="00E9596E"/>
    <w:rsid w:val="00E960E3"/>
    <w:rsid w:val="00E977B2"/>
    <w:rsid w:val="00EA109D"/>
    <w:rsid w:val="00EA28A1"/>
    <w:rsid w:val="00EA291E"/>
    <w:rsid w:val="00EA30C4"/>
    <w:rsid w:val="00EA4C79"/>
    <w:rsid w:val="00EA5125"/>
    <w:rsid w:val="00EA597C"/>
    <w:rsid w:val="00EA61CF"/>
    <w:rsid w:val="00EA66ED"/>
    <w:rsid w:val="00EA6A07"/>
    <w:rsid w:val="00EA7B56"/>
    <w:rsid w:val="00EB1229"/>
    <w:rsid w:val="00EB19C2"/>
    <w:rsid w:val="00EB2188"/>
    <w:rsid w:val="00EB2F32"/>
    <w:rsid w:val="00EB3622"/>
    <w:rsid w:val="00EB4C80"/>
    <w:rsid w:val="00EB4E13"/>
    <w:rsid w:val="00EB5082"/>
    <w:rsid w:val="00EB65FB"/>
    <w:rsid w:val="00EB663A"/>
    <w:rsid w:val="00EB66BD"/>
    <w:rsid w:val="00EB6F98"/>
    <w:rsid w:val="00EB7A01"/>
    <w:rsid w:val="00EC15CF"/>
    <w:rsid w:val="00EC1B80"/>
    <w:rsid w:val="00EC1CEA"/>
    <w:rsid w:val="00EC2314"/>
    <w:rsid w:val="00EC2AA9"/>
    <w:rsid w:val="00EC37F7"/>
    <w:rsid w:val="00EC4C1C"/>
    <w:rsid w:val="00EC51BE"/>
    <w:rsid w:val="00ED0149"/>
    <w:rsid w:val="00ED056D"/>
    <w:rsid w:val="00ED15E7"/>
    <w:rsid w:val="00ED39D7"/>
    <w:rsid w:val="00ED4409"/>
    <w:rsid w:val="00ED4B71"/>
    <w:rsid w:val="00ED5F09"/>
    <w:rsid w:val="00ED6ADA"/>
    <w:rsid w:val="00ED77F5"/>
    <w:rsid w:val="00ED7E51"/>
    <w:rsid w:val="00EE042E"/>
    <w:rsid w:val="00EE08AE"/>
    <w:rsid w:val="00EE1297"/>
    <w:rsid w:val="00EE1D32"/>
    <w:rsid w:val="00EE21CB"/>
    <w:rsid w:val="00EE24FC"/>
    <w:rsid w:val="00EE40FD"/>
    <w:rsid w:val="00EE47CF"/>
    <w:rsid w:val="00EE50E9"/>
    <w:rsid w:val="00EE5152"/>
    <w:rsid w:val="00EE536F"/>
    <w:rsid w:val="00EE53EE"/>
    <w:rsid w:val="00EE57EE"/>
    <w:rsid w:val="00EE655F"/>
    <w:rsid w:val="00EE75ED"/>
    <w:rsid w:val="00EE7BED"/>
    <w:rsid w:val="00EF18B6"/>
    <w:rsid w:val="00EF295A"/>
    <w:rsid w:val="00EF2A3C"/>
    <w:rsid w:val="00EF3FE5"/>
    <w:rsid w:val="00EF461A"/>
    <w:rsid w:val="00EF4F42"/>
    <w:rsid w:val="00EF75DC"/>
    <w:rsid w:val="00EF76FC"/>
    <w:rsid w:val="00F00CD8"/>
    <w:rsid w:val="00F01706"/>
    <w:rsid w:val="00F02D73"/>
    <w:rsid w:val="00F0361E"/>
    <w:rsid w:val="00F040E0"/>
    <w:rsid w:val="00F061C2"/>
    <w:rsid w:val="00F064C0"/>
    <w:rsid w:val="00F10525"/>
    <w:rsid w:val="00F10B76"/>
    <w:rsid w:val="00F11962"/>
    <w:rsid w:val="00F11A8C"/>
    <w:rsid w:val="00F14ADF"/>
    <w:rsid w:val="00F16B29"/>
    <w:rsid w:val="00F17FE1"/>
    <w:rsid w:val="00F21A56"/>
    <w:rsid w:val="00F21E72"/>
    <w:rsid w:val="00F22F0B"/>
    <w:rsid w:val="00F236FE"/>
    <w:rsid w:val="00F23869"/>
    <w:rsid w:val="00F23C74"/>
    <w:rsid w:val="00F23EC6"/>
    <w:rsid w:val="00F24696"/>
    <w:rsid w:val="00F25E37"/>
    <w:rsid w:val="00F306E1"/>
    <w:rsid w:val="00F307C6"/>
    <w:rsid w:val="00F3211D"/>
    <w:rsid w:val="00F32679"/>
    <w:rsid w:val="00F33C4F"/>
    <w:rsid w:val="00F33F11"/>
    <w:rsid w:val="00F34EBE"/>
    <w:rsid w:val="00F3725A"/>
    <w:rsid w:val="00F37FC6"/>
    <w:rsid w:val="00F4014D"/>
    <w:rsid w:val="00F416F8"/>
    <w:rsid w:val="00F41BA8"/>
    <w:rsid w:val="00F42321"/>
    <w:rsid w:val="00F4343E"/>
    <w:rsid w:val="00F43503"/>
    <w:rsid w:val="00F43A3F"/>
    <w:rsid w:val="00F43AF7"/>
    <w:rsid w:val="00F43BDC"/>
    <w:rsid w:val="00F43FE2"/>
    <w:rsid w:val="00F4448B"/>
    <w:rsid w:val="00F45918"/>
    <w:rsid w:val="00F4656D"/>
    <w:rsid w:val="00F466E9"/>
    <w:rsid w:val="00F50C9A"/>
    <w:rsid w:val="00F50CCD"/>
    <w:rsid w:val="00F51CAB"/>
    <w:rsid w:val="00F53692"/>
    <w:rsid w:val="00F53786"/>
    <w:rsid w:val="00F53C4B"/>
    <w:rsid w:val="00F555E3"/>
    <w:rsid w:val="00F5608F"/>
    <w:rsid w:val="00F560EB"/>
    <w:rsid w:val="00F561E9"/>
    <w:rsid w:val="00F57E54"/>
    <w:rsid w:val="00F60A83"/>
    <w:rsid w:val="00F60B86"/>
    <w:rsid w:val="00F60CDE"/>
    <w:rsid w:val="00F61643"/>
    <w:rsid w:val="00F61C39"/>
    <w:rsid w:val="00F621D8"/>
    <w:rsid w:val="00F629C1"/>
    <w:rsid w:val="00F634FD"/>
    <w:rsid w:val="00F636BE"/>
    <w:rsid w:val="00F63CF5"/>
    <w:rsid w:val="00F641E9"/>
    <w:rsid w:val="00F64E66"/>
    <w:rsid w:val="00F678E6"/>
    <w:rsid w:val="00F70ED2"/>
    <w:rsid w:val="00F717BB"/>
    <w:rsid w:val="00F72AEF"/>
    <w:rsid w:val="00F72DFF"/>
    <w:rsid w:val="00F73220"/>
    <w:rsid w:val="00F73CB7"/>
    <w:rsid w:val="00F740E4"/>
    <w:rsid w:val="00F7500B"/>
    <w:rsid w:val="00F75AD6"/>
    <w:rsid w:val="00F76BC6"/>
    <w:rsid w:val="00F77380"/>
    <w:rsid w:val="00F77BD0"/>
    <w:rsid w:val="00F77D16"/>
    <w:rsid w:val="00F81B8E"/>
    <w:rsid w:val="00F82D8B"/>
    <w:rsid w:val="00F82F77"/>
    <w:rsid w:val="00F849F3"/>
    <w:rsid w:val="00F867F6"/>
    <w:rsid w:val="00F86DFD"/>
    <w:rsid w:val="00F877D0"/>
    <w:rsid w:val="00F90488"/>
    <w:rsid w:val="00F92277"/>
    <w:rsid w:val="00F937EE"/>
    <w:rsid w:val="00F93A50"/>
    <w:rsid w:val="00F93A82"/>
    <w:rsid w:val="00F94062"/>
    <w:rsid w:val="00F95B91"/>
    <w:rsid w:val="00F95C51"/>
    <w:rsid w:val="00F9703B"/>
    <w:rsid w:val="00F97220"/>
    <w:rsid w:val="00F975CB"/>
    <w:rsid w:val="00FA0917"/>
    <w:rsid w:val="00FA1045"/>
    <w:rsid w:val="00FA29B1"/>
    <w:rsid w:val="00FA2C5B"/>
    <w:rsid w:val="00FA3CA5"/>
    <w:rsid w:val="00FA5B41"/>
    <w:rsid w:val="00FA5CA5"/>
    <w:rsid w:val="00FA6009"/>
    <w:rsid w:val="00FA7545"/>
    <w:rsid w:val="00FA7A1D"/>
    <w:rsid w:val="00FA7C7A"/>
    <w:rsid w:val="00FA7DEB"/>
    <w:rsid w:val="00FB05C4"/>
    <w:rsid w:val="00FB310A"/>
    <w:rsid w:val="00FB340A"/>
    <w:rsid w:val="00FB3A5F"/>
    <w:rsid w:val="00FB3B1E"/>
    <w:rsid w:val="00FB3CCF"/>
    <w:rsid w:val="00FB455A"/>
    <w:rsid w:val="00FB52D7"/>
    <w:rsid w:val="00FB5D9D"/>
    <w:rsid w:val="00FB6E66"/>
    <w:rsid w:val="00FB7D44"/>
    <w:rsid w:val="00FC044C"/>
    <w:rsid w:val="00FC268E"/>
    <w:rsid w:val="00FC2B1F"/>
    <w:rsid w:val="00FC36A8"/>
    <w:rsid w:val="00FC3AAB"/>
    <w:rsid w:val="00FC43FD"/>
    <w:rsid w:val="00FC4423"/>
    <w:rsid w:val="00FC4ED4"/>
    <w:rsid w:val="00FC5262"/>
    <w:rsid w:val="00FC557E"/>
    <w:rsid w:val="00FC5C12"/>
    <w:rsid w:val="00FC7084"/>
    <w:rsid w:val="00FC7747"/>
    <w:rsid w:val="00FD06AB"/>
    <w:rsid w:val="00FD0787"/>
    <w:rsid w:val="00FD0B8C"/>
    <w:rsid w:val="00FD0DD3"/>
    <w:rsid w:val="00FD234A"/>
    <w:rsid w:val="00FD2D07"/>
    <w:rsid w:val="00FD3508"/>
    <w:rsid w:val="00FD3758"/>
    <w:rsid w:val="00FD62CD"/>
    <w:rsid w:val="00FD6366"/>
    <w:rsid w:val="00FE1231"/>
    <w:rsid w:val="00FE28F7"/>
    <w:rsid w:val="00FE2C8D"/>
    <w:rsid w:val="00FE3A6C"/>
    <w:rsid w:val="00FE479A"/>
    <w:rsid w:val="00FE4B96"/>
    <w:rsid w:val="00FE5469"/>
    <w:rsid w:val="00FE5A69"/>
    <w:rsid w:val="00FE7C83"/>
    <w:rsid w:val="00FE7E1E"/>
    <w:rsid w:val="00FF11E9"/>
    <w:rsid w:val="00FF1A56"/>
    <w:rsid w:val="00FF239C"/>
    <w:rsid w:val="00FF278A"/>
    <w:rsid w:val="00FF299A"/>
    <w:rsid w:val="00FF520A"/>
    <w:rsid w:val="00FF5433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8E50-4E0A-4C02-960C-CCC4D9F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0592E"/>
    <w:pPr>
      <w:numPr>
        <w:numId w:val="4"/>
      </w:numPr>
      <w:spacing w:line="264" w:lineRule="auto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F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29D"/>
  </w:style>
  <w:style w:type="paragraph" w:styleId="Footer">
    <w:name w:val="footer"/>
    <w:basedOn w:val="Normal"/>
    <w:link w:val="FooterChar"/>
    <w:uiPriority w:val="99"/>
    <w:unhideWhenUsed/>
    <w:rsid w:val="005A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29D"/>
  </w:style>
  <w:style w:type="character" w:styleId="Mention">
    <w:name w:val="Mention"/>
    <w:basedOn w:val="DefaultParagraphFont"/>
    <w:uiPriority w:val="99"/>
    <w:semiHidden/>
    <w:unhideWhenUsed/>
    <w:rsid w:val="00A27C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healingtouchprogr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ealingtouchprogram.com/store/transfer-pack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walker</dc:creator>
  <cp:keywords/>
  <dc:description/>
  <cp:lastModifiedBy>sue walker</cp:lastModifiedBy>
  <cp:revision>32</cp:revision>
  <cp:lastPrinted>2017-05-12T23:24:00Z</cp:lastPrinted>
  <dcterms:created xsi:type="dcterms:W3CDTF">2017-05-12T23:22:00Z</dcterms:created>
  <dcterms:modified xsi:type="dcterms:W3CDTF">2017-06-02T20:58:00Z</dcterms:modified>
</cp:coreProperties>
</file>